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A216" w14:textId="77A6F4AC" w:rsidR="00732E69" w:rsidRDefault="004A21CD">
      <w:pPr>
        <w:rPr>
          <w:b/>
          <w:bCs/>
          <w:sz w:val="48"/>
          <w:szCs w:val="48"/>
          <w:u w:val="single"/>
        </w:rPr>
      </w:pPr>
      <w:r w:rsidRPr="004A21CD">
        <w:rPr>
          <w:noProof/>
        </w:rPr>
        <w:drawing>
          <wp:anchor distT="0" distB="0" distL="114300" distR="114300" simplePos="0" relativeHeight="251661312" behindDoc="0" locked="0" layoutInCell="1" allowOverlap="1" wp14:anchorId="1EF10C44" wp14:editId="732A3474">
            <wp:simplePos x="0" y="0"/>
            <wp:positionH relativeFrom="margin">
              <wp:posOffset>4969510</wp:posOffset>
            </wp:positionH>
            <wp:positionV relativeFrom="paragraph">
              <wp:posOffset>-832485</wp:posOffset>
            </wp:positionV>
            <wp:extent cx="1612657" cy="1073150"/>
            <wp:effectExtent l="133350" t="247650" r="140335" b="24130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126456">
                      <a:off x="0" y="0"/>
                      <a:ext cx="1612657" cy="1073150"/>
                    </a:xfrm>
                    <a:prstGeom prst="rect">
                      <a:avLst/>
                    </a:prstGeom>
                  </pic:spPr>
                </pic:pic>
              </a:graphicData>
            </a:graphic>
            <wp14:sizeRelH relativeFrom="margin">
              <wp14:pctWidth>0</wp14:pctWidth>
            </wp14:sizeRelH>
            <wp14:sizeRelV relativeFrom="margin">
              <wp14:pctHeight>0</wp14:pctHeight>
            </wp14:sizeRelV>
          </wp:anchor>
        </w:drawing>
      </w:r>
      <w:r w:rsidRPr="004A21CD">
        <w:rPr>
          <w:noProof/>
        </w:rPr>
        <w:drawing>
          <wp:anchor distT="0" distB="0" distL="114300" distR="114300" simplePos="0" relativeHeight="251662336" behindDoc="1" locked="0" layoutInCell="1" allowOverlap="1" wp14:anchorId="09B3B641" wp14:editId="5507F0F6">
            <wp:simplePos x="0" y="0"/>
            <wp:positionH relativeFrom="column">
              <wp:posOffset>-523240</wp:posOffset>
            </wp:positionH>
            <wp:positionV relativeFrom="paragraph">
              <wp:posOffset>-984885</wp:posOffset>
            </wp:positionV>
            <wp:extent cx="2597150" cy="1041795"/>
            <wp:effectExtent l="0" t="0" r="0" b="635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7150" cy="1041795"/>
                    </a:xfrm>
                    <a:prstGeom prst="rect">
                      <a:avLst/>
                    </a:prstGeom>
                  </pic:spPr>
                </pic:pic>
              </a:graphicData>
            </a:graphic>
            <wp14:sizeRelH relativeFrom="margin">
              <wp14:pctWidth>0</wp14:pctWidth>
            </wp14:sizeRelH>
            <wp14:sizeRelV relativeFrom="margin">
              <wp14:pctHeight>0</wp14:pctHeight>
            </wp14:sizeRelV>
          </wp:anchor>
        </w:drawing>
      </w:r>
      <w:r w:rsidR="00732E69" w:rsidRPr="00732E69">
        <w:rPr>
          <w:b/>
          <w:bCs/>
          <w:sz w:val="48"/>
          <w:szCs w:val="48"/>
          <w:u w:val="single"/>
        </w:rPr>
        <w:t xml:space="preserve">Undervisningsplan </w:t>
      </w:r>
      <w:r w:rsidR="00B4703C">
        <w:rPr>
          <w:b/>
          <w:bCs/>
          <w:sz w:val="48"/>
          <w:szCs w:val="48"/>
          <w:u w:val="single"/>
        </w:rPr>
        <w:t>7</w:t>
      </w:r>
      <w:r w:rsidR="00AF571A">
        <w:rPr>
          <w:b/>
          <w:bCs/>
          <w:sz w:val="48"/>
          <w:szCs w:val="48"/>
          <w:u w:val="single"/>
        </w:rPr>
        <w:t xml:space="preserve"> </w:t>
      </w:r>
      <w:r w:rsidR="00732E69" w:rsidRPr="00732E69">
        <w:rPr>
          <w:b/>
          <w:bCs/>
          <w:sz w:val="48"/>
          <w:szCs w:val="48"/>
          <w:u w:val="single"/>
        </w:rPr>
        <w:t xml:space="preserve">Klasse </w:t>
      </w:r>
      <w:r w:rsidR="00732E69">
        <w:rPr>
          <w:b/>
          <w:bCs/>
          <w:sz w:val="48"/>
          <w:szCs w:val="48"/>
          <w:u w:val="single"/>
        </w:rPr>
        <w:t>–</w:t>
      </w:r>
      <w:r w:rsidR="00732E69" w:rsidRPr="00732E69">
        <w:rPr>
          <w:b/>
          <w:bCs/>
          <w:sz w:val="48"/>
          <w:szCs w:val="48"/>
          <w:u w:val="single"/>
        </w:rPr>
        <w:t xml:space="preserve"> </w:t>
      </w:r>
      <w:r w:rsidR="00AF571A">
        <w:rPr>
          <w:b/>
          <w:bCs/>
          <w:sz w:val="48"/>
          <w:szCs w:val="48"/>
          <w:u w:val="single"/>
        </w:rPr>
        <w:t>Tysk</w:t>
      </w:r>
    </w:p>
    <w:p w14:paraId="7A3B03E6" w14:textId="0A2D0815" w:rsidR="005B2707" w:rsidRDefault="005B2707" w:rsidP="005B2707">
      <w:pPr>
        <w:rPr>
          <w:sz w:val="24"/>
          <w:szCs w:val="24"/>
        </w:rPr>
      </w:pPr>
      <w:r w:rsidRPr="005B2707">
        <w:rPr>
          <w:sz w:val="24"/>
          <w:szCs w:val="24"/>
        </w:rPr>
        <w:t xml:space="preserve">Bogsystem: Momos </w:t>
      </w:r>
      <w:proofErr w:type="spellStart"/>
      <w:r w:rsidRPr="005B2707">
        <w:rPr>
          <w:sz w:val="24"/>
          <w:szCs w:val="24"/>
        </w:rPr>
        <w:t>Spätkauf</w:t>
      </w:r>
      <w:proofErr w:type="spellEnd"/>
      <w:r w:rsidRPr="005B2707">
        <w:rPr>
          <w:sz w:val="24"/>
          <w:szCs w:val="24"/>
        </w:rPr>
        <w:t xml:space="preserve"> og Du </w:t>
      </w:r>
      <w:proofErr w:type="spellStart"/>
      <w:r w:rsidRPr="005B2707">
        <w:rPr>
          <w:sz w:val="24"/>
          <w:szCs w:val="24"/>
        </w:rPr>
        <w:t>bist</w:t>
      </w:r>
      <w:proofErr w:type="spellEnd"/>
      <w:r w:rsidRPr="005B2707">
        <w:rPr>
          <w:sz w:val="24"/>
          <w:szCs w:val="24"/>
        </w:rPr>
        <w:t xml:space="preserve"> </w:t>
      </w:r>
      <w:proofErr w:type="spellStart"/>
      <w:r w:rsidRPr="005B2707">
        <w:rPr>
          <w:sz w:val="24"/>
          <w:szCs w:val="24"/>
        </w:rPr>
        <w:t>dran</w:t>
      </w:r>
      <w:proofErr w:type="spellEnd"/>
      <w:r w:rsidRPr="005B2707">
        <w:rPr>
          <w:sz w:val="24"/>
          <w:szCs w:val="24"/>
        </w:rPr>
        <w:t xml:space="preserve">; grammatiske øvelser </w:t>
      </w:r>
    </w:p>
    <w:p w14:paraId="4511889D" w14:textId="672AEE93" w:rsidR="005B2707" w:rsidRPr="005B2707" w:rsidRDefault="005B2707" w:rsidP="005B2707">
      <w:pPr>
        <w:rPr>
          <w:sz w:val="24"/>
          <w:szCs w:val="24"/>
        </w:rPr>
      </w:pPr>
      <w:r>
        <w:rPr>
          <w:sz w:val="24"/>
          <w:szCs w:val="24"/>
        </w:rPr>
        <w:t>Ud fra læringsstile.</w:t>
      </w:r>
    </w:p>
    <w:p w14:paraId="4CB2C4D4" w14:textId="2059DF9C" w:rsidR="005B2707" w:rsidRPr="005B2707" w:rsidRDefault="005B2707" w:rsidP="005B2707">
      <w:pPr>
        <w:rPr>
          <w:sz w:val="24"/>
          <w:szCs w:val="24"/>
        </w:rPr>
      </w:pPr>
      <w:r w:rsidRPr="005B2707">
        <w:rPr>
          <w:sz w:val="24"/>
          <w:szCs w:val="24"/>
        </w:rPr>
        <w:t xml:space="preserve">Året rundt skal vi lytte til og synge tyske sange, se små videoer online og kigge på tysklandkortet. Vi skal spille små rollespil, lege interaktive øvelser og lave en del øvelser efter </w:t>
      </w:r>
      <w:r w:rsidR="004A21CD">
        <w:rPr>
          <w:sz w:val="24"/>
          <w:szCs w:val="24"/>
        </w:rPr>
        <w:t>læring stilene</w:t>
      </w:r>
      <w:r>
        <w:rPr>
          <w:sz w:val="24"/>
          <w:szCs w:val="24"/>
        </w:rPr>
        <w:t xml:space="preserve">. </w:t>
      </w:r>
      <w:r w:rsidRPr="005B2707">
        <w:rPr>
          <w:sz w:val="24"/>
          <w:szCs w:val="24"/>
        </w:rPr>
        <w:t>Ordforråd læres forholdsvis i ”</w:t>
      </w:r>
      <w:r w:rsidR="004A21CD" w:rsidRPr="005B2707">
        <w:rPr>
          <w:sz w:val="24"/>
          <w:szCs w:val="24"/>
        </w:rPr>
        <w:t>Chucks</w:t>
      </w:r>
      <w:r w:rsidRPr="005B2707">
        <w:rPr>
          <w:sz w:val="24"/>
          <w:szCs w:val="24"/>
        </w:rPr>
        <w:t xml:space="preserve">”, eleverne lærer faste udtryk og skal tilegne sig et systematisk brug af nye ord. </w:t>
      </w:r>
    </w:p>
    <w:p w14:paraId="246BCDAE" w14:textId="42169353" w:rsidR="00732E69" w:rsidRPr="005B2707" w:rsidRDefault="005B2707" w:rsidP="005B2707">
      <w:pPr>
        <w:rPr>
          <w:sz w:val="24"/>
          <w:szCs w:val="24"/>
        </w:rPr>
      </w:pPr>
      <w:r w:rsidRPr="005B2707">
        <w:rPr>
          <w:sz w:val="24"/>
          <w:szCs w:val="24"/>
        </w:rPr>
        <w:t xml:space="preserve"> Eleven skal kunne sammenligne tysktalende kulturer med egen kultur, og kunne anvende enkle tyske udtryk i mødet med tysktalende.</w:t>
      </w:r>
    </w:p>
    <w:p w14:paraId="7B3AED2F" w14:textId="77777777" w:rsidR="00732E69" w:rsidRDefault="00732E69"/>
    <w:tbl>
      <w:tblPr>
        <w:tblStyle w:val="Tabel-Gitter"/>
        <w:tblW w:w="0" w:type="auto"/>
        <w:tblLook w:val="04A0" w:firstRow="1" w:lastRow="0" w:firstColumn="1" w:lastColumn="0" w:noHBand="0" w:noVBand="1"/>
      </w:tblPr>
      <w:tblGrid>
        <w:gridCol w:w="3209"/>
        <w:gridCol w:w="3209"/>
        <w:gridCol w:w="3210"/>
      </w:tblGrid>
      <w:tr w:rsidR="00E54B9B" w14:paraId="4C3BBB63" w14:textId="77777777" w:rsidTr="00E54B9B">
        <w:tc>
          <w:tcPr>
            <w:tcW w:w="9628" w:type="dxa"/>
            <w:gridSpan w:val="3"/>
          </w:tcPr>
          <w:p w14:paraId="3577B3DB" w14:textId="17E4C6B6" w:rsidR="00E54B9B" w:rsidRDefault="00732E69">
            <w:r>
              <w:t>Undervisningsplan</w:t>
            </w:r>
            <w:r w:rsidR="00E54B9B">
              <w:t xml:space="preserve"> </w:t>
            </w:r>
            <w:r w:rsidR="00AF571A">
              <w:t xml:space="preserve">5-6 </w:t>
            </w:r>
            <w:r w:rsidR="00E54B9B">
              <w:t>Klasse</w:t>
            </w:r>
          </w:p>
        </w:tc>
      </w:tr>
      <w:tr w:rsidR="00E54B9B" w14:paraId="0CFCF241" w14:textId="77777777" w:rsidTr="00E54B9B">
        <w:tc>
          <w:tcPr>
            <w:tcW w:w="3209" w:type="dxa"/>
          </w:tcPr>
          <w:p w14:paraId="2A90B536" w14:textId="77777777" w:rsidR="00E54B9B" w:rsidRDefault="00E54B9B">
            <w:r>
              <w:t>Uge</w:t>
            </w:r>
          </w:p>
        </w:tc>
        <w:tc>
          <w:tcPr>
            <w:tcW w:w="3209" w:type="dxa"/>
          </w:tcPr>
          <w:p w14:paraId="0C848FD8" w14:textId="77777777" w:rsidR="00E54B9B" w:rsidRDefault="00E54B9B">
            <w:r>
              <w:t>Emne</w:t>
            </w:r>
          </w:p>
        </w:tc>
        <w:tc>
          <w:tcPr>
            <w:tcW w:w="3210" w:type="dxa"/>
          </w:tcPr>
          <w:p w14:paraId="548EFFEC" w14:textId="77777777" w:rsidR="00E54B9B" w:rsidRDefault="00E54B9B">
            <w:r>
              <w:t>Læringsmål i forhold til kompetenceområder</w:t>
            </w:r>
          </w:p>
        </w:tc>
      </w:tr>
      <w:tr w:rsidR="00E54B9B" w14:paraId="3CD80E3E" w14:textId="77777777" w:rsidTr="00E54B9B">
        <w:tc>
          <w:tcPr>
            <w:tcW w:w="3209" w:type="dxa"/>
          </w:tcPr>
          <w:p w14:paraId="5EE66235" w14:textId="652E78A0" w:rsidR="00E54B9B" w:rsidRDefault="00D90B04">
            <w:r>
              <w:t xml:space="preserve">Uge </w:t>
            </w:r>
            <w:r w:rsidR="00E54B9B">
              <w:t>34-41</w:t>
            </w:r>
          </w:p>
        </w:tc>
        <w:tc>
          <w:tcPr>
            <w:tcW w:w="3209" w:type="dxa"/>
          </w:tcPr>
          <w:p w14:paraId="475266BE" w14:textId="16133562" w:rsidR="00E54B9B" w:rsidRDefault="00E50CD9" w:rsidP="00DD4A04">
            <w:pPr>
              <w:pStyle w:val="Overskrift1"/>
              <w:outlineLvl w:val="0"/>
            </w:pPr>
            <w:r>
              <w:t>Berlin</w:t>
            </w:r>
          </w:p>
          <w:p w14:paraId="10DEF678" w14:textId="54A20D5E" w:rsidR="003E3EBB" w:rsidRDefault="003E3EBB" w:rsidP="003E3EBB"/>
          <w:p w14:paraId="67E7BCB1" w14:textId="02D8D0BB" w:rsidR="003E3EBB" w:rsidRDefault="008605E5" w:rsidP="003E3EBB">
            <w:r>
              <w:t>Klassen lærer ord</w:t>
            </w:r>
            <w:r w:rsidR="00E50CD9">
              <w:t>forråd</w:t>
            </w:r>
            <w:r>
              <w:t xml:space="preserve"> og vendinger til at </w:t>
            </w:r>
            <w:r w:rsidR="00E50CD9">
              <w:t>forstå og arbejde med musikvideo.</w:t>
            </w:r>
          </w:p>
          <w:p w14:paraId="52CC45D0" w14:textId="019F1908" w:rsidR="00E50CD9" w:rsidRDefault="00E50CD9" w:rsidP="003E3EBB"/>
          <w:p w14:paraId="4F8FF191" w14:textId="42DB57EC" w:rsidR="00E50CD9" w:rsidRDefault="00E50CD9" w:rsidP="003E3EBB">
            <w:r>
              <w:t>Eleverne skal udarbejde en musikvideo omkring deres egen</w:t>
            </w:r>
          </w:p>
          <w:p w14:paraId="73C8DE2F" w14:textId="18FC332A" w:rsidR="00E50CD9" w:rsidRDefault="00E50CD9" w:rsidP="003E3EBB">
            <w:r>
              <w:t>”</w:t>
            </w:r>
            <w:proofErr w:type="spellStart"/>
            <w:r>
              <w:t>Heimat</w:t>
            </w:r>
            <w:proofErr w:type="spellEnd"/>
            <w:r>
              <w:t>”</w:t>
            </w:r>
          </w:p>
          <w:p w14:paraId="5EC725A6" w14:textId="77777777" w:rsidR="00E50CD9" w:rsidRDefault="00E50CD9" w:rsidP="003E3EBB"/>
          <w:p w14:paraId="5C56F76E" w14:textId="71BCC25A" w:rsidR="00F51687" w:rsidRDefault="00E50CD9" w:rsidP="003E3EBB">
            <w:r>
              <w:t>Arbejde med enkle sætningsopbygning på tysk (Grammatik)</w:t>
            </w:r>
          </w:p>
          <w:p w14:paraId="157BD71B" w14:textId="06A772D4" w:rsidR="00064514" w:rsidRPr="003E3EBB" w:rsidRDefault="00064514">
            <w:pPr>
              <w:rPr>
                <w:i/>
                <w:iCs/>
              </w:rPr>
            </w:pPr>
          </w:p>
          <w:p w14:paraId="4E42EAFD" w14:textId="019FB2CC" w:rsidR="003E0602" w:rsidRDefault="003E0602"/>
        </w:tc>
        <w:tc>
          <w:tcPr>
            <w:tcW w:w="3210" w:type="dxa"/>
          </w:tcPr>
          <w:p w14:paraId="20A5D93A" w14:textId="77777777" w:rsidR="003E3EBB" w:rsidRDefault="003E3EBB">
            <w:pPr>
              <w:rPr>
                <w:color w:val="00B0F0"/>
              </w:rPr>
            </w:pPr>
          </w:p>
          <w:p w14:paraId="0DDE944F" w14:textId="298FDE31" w:rsidR="00F51687" w:rsidRDefault="008E4238" w:rsidP="008E4238">
            <w:pPr>
              <w:pStyle w:val="Listeafsnit"/>
              <w:numPr>
                <w:ilvl w:val="0"/>
                <w:numId w:val="1"/>
              </w:numPr>
            </w:pPr>
            <w:r w:rsidRPr="008E4238">
              <w:t xml:space="preserve">Aktivere den viden, som eleverne har allerede om </w:t>
            </w:r>
          </w:p>
          <w:p w14:paraId="0F4BD34C" w14:textId="3B7ACEA3" w:rsidR="00E50CD9" w:rsidRDefault="00E50CD9" w:rsidP="008E4238">
            <w:pPr>
              <w:pStyle w:val="Listeafsnit"/>
              <w:numPr>
                <w:ilvl w:val="0"/>
                <w:numId w:val="1"/>
              </w:numPr>
            </w:pPr>
            <w:r>
              <w:t>Berlin</w:t>
            </w:r>
          </w:p>
          <w:p w14:paraId="3D8AE2F9" w14:textId="77777777" w:rsidR="008E4238" w:rsidRDefault="008E4238"/>
          <w:p w14:paraId="02D41E51" w14:textId="77777777" w:rsidR="008E4238" w:rsidRDefault="008E4238" w:rsidP="008E4238">
            <w:pPr>
              <w:pStyle w:val="Listeafsnit"/>
              <w:numPr>
                <w:ilvl w:val="0"/>
                <w:numId w:val="1"/>
              </w:numPr>
            </w:pPr>
            <w:r>
              <w:t xml:space="preserve">Se ligheder mellem der tyske og det danske sprog </w:t>
            </w:r>
          </w:p>
          <w:p w14:paraId="550A19DA" w14:textId="77777777" w:rsidR="008E4238" w:rsidRDefault="008E4238"/>
          <w:p w14:paraId="2CE2D134" w14:textId="77777777" w:rsidR="008E4238" w:rsidRDefault="008E4238" w:rsidP="00E50CD9">
            <w:pPr>
              <w:pStyle w:val="Listeafsnit"/>
              <w:numPr>
                <w:ilvl w:val="0"/>
                <w:numId w:val="1"/>
              </w:numPr>
            </w:pPr>
            <w:r>
              <w:t xml:space="preserve">Kunne </w:t>
            </w:r>
            <w:r w:rsidR="00E50CD9">
              <w:t>forstå og genfortælle handlingen i musikvideoen</w:t>
            </w:r>
          </w:p>
          <w:p w14:paraId="148072F0" w14:textId="77777777" w:rsidR="00E50CD9" w:rsidRDefault="00E50CD9" w:rsidP="00E50CD9">
            <w:pPr>
              <w:pStyle w:val="Listeafsnit"/>
            </w:pPr>
          </w:p>
          <w:p w14:paraId="0E325AF4" w14:textId="03686AC1" w:rsidR="00E50CD9" w:rsidRPr="00E50CD9" w:rsidRDefault="00E50CD9" w:rsidP="00E50CD9">
            <w:pPr>
              <w:pStyle w:val="Listeafsnit"/>
              <w:numPr>
                <w:ilvl w:val="0"/>
                <w:numId w:val="1"/>
              </w:numPr>
            </w:pPr>
            <w:r>
              <w:t>Kunne fremstille korte sætninger på tysk</w:t>
            </w:r>
          </w:p>
        </w:tc>
      </w:tr>
      <w:tr w:rsidR="00971CBD" w14:paraId="770C2138" w14:textId="77777777" w:rsidTr="00971CBD">
        <w:tc>
          <w:tcPr>
            <w:tcW w:w="9628" w:type="dxa"/>
            <w:gridSpan w:val="3"/>
          </w:tcPr>
          <w:p w14:paraId="4CA03C27" w14:textId="77777777" w:rsidR="00971CBD" w:rsidRDefault="00971CBD" w:rsidP="00971CBD">
            <w:r>
              <w:t>EFTERÅRSFERIE</w:t>
            </w:r>
          </w:p>
          <w:p w14:paraId="47A744ED" w14:textId="11718FA4" w:rsidR="00012F08" w:rsidRDefault="00012F08" w:rsidP="00971CBD"/>
        </w:tc>
      </w:tr>
      <w:tr w:rsidR="00971CBD" w14:paraId="7185564C" w14:textId="77777777" w:rsidTr="00971CBD">
        <w:tc>
          <w:tcPr>
            <w:tcW w:w="3209" w:type="dxa"/>
          </w:tcPr>
          <w:p w14:paraId="27635B7B" w14:textId="2ACC34F1" w:rsidR="00971CBD" w:rsidRDefault="00D90B04" w:rsidP="00971CBD">
            <w:r>
              <w:t xml:space="preserve">Uge </w:t>
            </w:r>
            <w:r w:rsidR="00971CBD">
              <w:t>43-47</w:t>
            </w:r>
          </w:p>
          <w:p w14:paraId="29B93428" w14:textId="77777777" w:rsidR="00872DCB" w:rsidRDefault="00872DCB" w:rsidP="00971CBD"/>
        </w:tc>
        <w:tc>
          <w:tcPr>
            <w:tcW w:w="3209" w:type="dxa"/>
          </w:tcPr>
          <w:p w14:paraId="249BCAC4" w14:textId="53F3C719" w:rsidR="00DD4A04" w:rsidRDefault="00E50CD9" w:rsidP="00DD4A04">
            <w:pPr>
              <w:pStyle w:val="Overskrift1"/>
              <w:outlineLvl w:val="0"/>
            </w:pPr>
            <w:proofErr w:type="spellStart"/>
            <w:r>
              <w:t>Märchen</w:t>
            </w:r>
            <w:proofErr w:type="spellEnd"/>
          </w:p>
          <w:p w14:paraId="071EF6B2" w14:textId="2DFEEF7A" w:rsidR="00971CBD" w:rsidRDefault="00971CBD" w:rsidP="00971CBD">
            <w:r>
              <w:t xml:space="preserve"> </w:t>
            </w:r>
          </w:p>
          <w:p w14:paraId="62A047E6" w14:textId="071EE9F2" w:rsidR="008B0809" w:rsidRDefault="00F51687" w:rsidP="00971CBD">
            <w:r>
              <w:t>Eleverne lærer ord og vendinger, der har at gøre</w:t>
            </w:r>
            <w:r w:rsidR="00E50CD9">
              <w:t xml:space="preserve"> med eventyr </w:t>
            </w:r>
          </w:p>
          <w:p w14:paraId="4801974B" w14:textId="001602CC" w:rsidR="00E50CD9" w:rsidRDefault="00E50CD9" w:rsidP="00971CBD"/>
          <w:p w14:paraId="67760AD3" w14:textId="7A0C48F0" w:rsidR="00E50CD9" w:rsidRDefault="00E50CD9" w:rsidP="00971CBD">
            <w:r>
              <w:t xml:space="preserve">Kunne læse rollelæsning </w:t>
            </w:r>
          </w:p>
          <w:p w14:paraId="0B0B6555" w14:textId="4F3B22DA" w:rsidR="0080439E" w:rsidRDefault="0080439E" w:rsidP="00971CBD"/>
          <w:p w14:paraId="2AB4EF25" w14:textId="7FA0E385" w:rsidR="0080439E" w:rsidRDefault="0080439E" w:rsidP="0080439E">
            <w:pPr>
              <w:pStyle w:val="Overskrift1"/>
              <w:outlineLvl w:val="0"/>
            </w:pPr>
          </w:p>
          <w:p w14:paraId="411479B2" w14:textId="1DB9A14B" w:rsidR="0080439E" w:rsidRDefault="0080439E" w:rsidP="0080439E"/>
          <w:p w14:paraId="756D8F49" w14:textId="77777777" w:rsidR="00E50CD9" w:rsidRPr="0080439E" w:rsidRDefault="00E50CD9" w:rsidP="0080439E"/>
          <w:p w14:paraId="17539E0B" w14:textId="7DE2BD25" w:rsidR="008E4238" w:rsidRDefault="008E4238" w:rsidP="00971CBD"/>
          <w:p w14:paraId="7E7F3AA2" w14:textId="3D8B7FA8" w:rsidR="008E4238" w:rsidRDefault="008E4238" w:rsidP="00971CBD">
            <w:r>
              <w:t>Grammatik:</w:t>
            </w:r>
          </w:p>
          <w:p w14:paraId="2BAD2A3F" w14:textId="2D3A8C81" w:rsidR="008E4238" w:rsidRDefault="008E4238" w:rsidP="00971CBD"/>
          <w:p w14:paraId="3A2CEDA1" w14:textId="5C9F84CC" w:rsidR="008E4238" w:rsidRDefault="008E4238" w:rsidP="00971CBD">
            <w:r>
              <w:t>Det bestemte og ubestemte kendeord</w:t>
            </w:r>
          </w:p>
          <w:p w14:paraId="6EB6693D" w14:textId="66F02EE9" w:rsidR="008E4238" w:rsidRDefault="008E4238" w:rsidP="00971CBD"/>
          <w:p w14:paraId="27449443" w14:textId="63A9B728" w:rsidR="008E4238" w:rsidRDefault="008E4238" w:rsidP="00971CBD">
            <w:r>
              <w:t>Substantiver/ental-flertal/køn</w:t>
            </w:r>
          </w:p>
          <w:p w14:paraId="00E472FF" w14:textId="571C3E9B" w:rsidR="008E4238" w:rsidRDefault="008E4238" w:rsidP="00971CBD"/>
          <w:p w14:paraId="719AB352" w14:textId="15A42389" w:rsidR="008E4238" w:rsidRDefault="008E4238" w:rsidP="00971CBD">
            <w:r>
              <w:t>Hjælpeverberne:</w:t>
            </w:r>
          </w:p>
          <w:p w14:paraId="54F40D5E" w14:textId="01F6AB11" w:rsidR="008E4238" w:rsidRDefault="008E4238" w:rsidP="00971CBD">
            <w:proofErr w:type="spellStart"/>
            <w:r>
              <w:t>Sein</w:t>
            </w:r>
            <w:proofErr w:type="spellEnd"/>
            <w:r>
              <w:t xml:space="preserve">, </w:t>
            </w:r>
            <w:proofErr w:type="spellStart"/>
            <w:r>
              <w:t>haben</w:t>
            </w:r>
            <w:proofErr w:type="spellEnd"/>
            <w:r>
              <w:t xml:space="preserve">, </w:t>
            </w:r>
            <w:proofErr w:type="spellStart"/>
            <w:r>
              <w:t>werden</w:t>
            </w:r>
            <w:proofErr w:type="spellEnd"/>
          </w:p>
          <w:p w14:paraId="39F31DF8" w14:textId="321F1D80" w:rsidR="00971CBD" w:rsidRDefault="00971CBD" w:rsidP="00971CBD"/>
        </w:tc>
        <w:tc>
          <w:tcPr>
            <w:tcW w:w="3210" w:type="dxa"/>
          </w:tcPr>
          <w:p w14:paraId="371BF604" w14:textId="7E636740" w:rsidR="00794EE6" w:rsidRPr="008E4238" w:rsidRDefault="00794EE6" w:rsidP="00971CBD">
            <w:pPr>
              <w:rPr>
                <w:color w:val="00B0F0"/>
              </w:rPr>
            </w:pPr>
          </w:p>
          <w:p w14:paraId="5FB948C6" w14:textId="58E07498" w:rsidR="00794EE6" w:rsidRDefault="00E50CD9" w:rsidP="002C1954">
            <w:pPr>
              <w:pStyle w:val="Listeafsnit"/>
              <w:numPr>
                <w:ilvl w:val="0"/>
                <w:numId w:val="7"/>
              </w:numPr>
            </w:pPr>
            <w:r w:rsidRPr="00E50CD9">
              <w:t>•Udvide/træne ordforråd (dialog, lytteøvelser, lege, sange, miniprojekter og små skriftlige øvelser)</w:t>
            </w:r>
          </w:p>
          <w:p w14:paraId="7931F43A" w14:textId="77777777" w:rsidR="00794EE6" w:rsidRDefault="00794EE6" w:rsidP="00971CBD"/>
          <w:p w14:paraId="55952A97" w14:textId="568FCFA6" w:rsidR="008E4238" w:rsidRDefault="008E4238" w:rsidP="00971CBD"/>
          <w:p w14:paraId="661E099D" w14:textId="32FFF1DD" w:rsidR="008E4238" w:rsidRDefault="008E4238" w:rsidP="004221C8">
            <w:pPr>
              <w:pStyle w:val="Listeafsnit"/>
              <w:numPr>
                <w:ilvl w:val="0"/>
                <w:numId w:val="2"/>
              </w:numPr>
            </w:pPr>
            <w:r>
              <w:t xml:space="preserve">Lære lidt om den tysk udtale/høre forskellen mellem </w:t>
            </w:r>
          </w:p>
          <w:p w14:paraId="4CE4E9AE" w14:textId="77777777" w:rsidR="00E50CD9" w:rsidRDefault="00E50CD9" w:rsidP="00E50CD9">
            <w:pPr>
              <w:pStyle w:val="Listeafsnit"/>
            </w:pPr>
          </w:p>
          <w:p w14:paraId="1FEE7D55" w14:textId="35E5D338" w:rsidR="008E4238" w:rsidRDefault="00BB3076" w:rsidP="004221C8">
            <w:pPr>
              <w:pStyle w:val="Listeafsnit"/>
              <w:numPr>
                <w:ilvl w:val="0"/>
                <w:numId w:val="2"/>
              </w:numPr>
            </w:pPr>
            <w:r>
              <w:t>Tyske og danske ord, der ligger hinanden.</w:t>
            </w:r>
          </w:p>
          <w:p w14:paraId="3D00D44D" w14:textId="0365735D" w:rsidR="00BB3076" w:rsidRDefault="00BB3076" w:rsidP="00971CBD"/>
          <w:p w14:paraId="63C97D7B" w14:textId="78B02CD6" w:rsidR="0080439E" w:rsidRDefault="002C1954" w:rsidP="002C1954">
            <w:pPr>
              <w:pStyle w:val="Listeafsnit"/>
              <w:numPr>
                <w:ilvl w:val="0"/>
                <w:numId w:val="2"/>
              </w:numPr>
            </w:pPr>
            <w:r>
              <w:t>Få mere basal viden om grammatik</w:t>
            </w:r>
          </w:p>
          <w:p w14:paraId="3F492F38" w14:textId="77777777" w:rsidR="00BB3076" w:rsidRDefault="00BB3076" w:rsidP="00971CBD"/>
          <w:p w14:paraId="1D1609DE" w14:textId="22A7BA9C" w:rsidR="008E4238" w:rsidRDefault="008E4238" w:rsidP="00971CBD"/>
        </w:tc>
      </w:tr>
      <w:tr w:rsidR="00F3168A" w14:paraId="42398173" w14:textId="77777777" w:rsidTr="00971CBD">
        <w:tc>
          <w:tcPr>
            <w:tcW w:w="3209" w:type="dxa"/>
          </w:tcPr>
          <w:p w14:paraId="4CDD2669" w14:textId="2813E438" w:rsidR="00F3168A" w:rsidRDefault="00D90B04" w:rsidP="00971CBD">
            <w:r>
              <w:lastRenderedPageBreak/>
              <w:t xml:space="preserve">Uge </w:t>
            </w:r>
            <w:r w:rsidR="00DC114A">
              <w:t>48-51</w:t>
            </w:r>
          </w:p>
          <w:p w14:paraId="5B177118" w14:textId="77777777" w:rsidR="00DC114A" w:rsidRDefault="00DC114A" w:rsidP="00971CBD"/>
          <w:p w14:paraId="2D5A9597" w14:textId="77777777" w:rsidR="00F3168A" w:rsidRDefault="00F3168A" w:rsidP="00971CBD"/>
          <w:p w14:paraId="07297C9A" w14:textId="77777777" w:rsidR="00F3168A" w:rsidRDefault="00F3168A" w:rsidP="00971CBD"/>
          <w:p w14:paraId="5D9DE301" w14:textId="77777777" w:rsidR="00F3168A" w:rsidRDefault="00F3168A" w:rsidP="00971CBD"/>
          <w:p w14:paraId="0D1A8D03" w14:textId="77777777" w:rsidR="00F3168A" w:rsidRDefault="00F3168A" w:rsidP="00971CBD"/>
          <w:p w14:paraId="4EA051EE" w14:textId="77777777" w:rsidR="00F3168A" w:rsidRDefault="00F3168A" w:rsidP="00971CBD"/>
        </w:tc>
        <w:tc>
          <w:tcPr>
            <w:tcW w:w="3209" w:type="dxa"/>
          </w:tcPr>
          <w:p w14:paraId="7F59541F" w14:textId="226C2821" w:rsidR="00347931" w:rsidRDefault="00347931" w:rsidP="00971CBD"/>
          <w:p w14:paraId="2A4C5028" w14:textId="77777777" w:rsidR="002C1954" w:rsidRDefault="002C1954" w:rsidP="00971CBD"/>
          <w:p w14:paraId="6D7128C5" w14:textId="4EE6128D" w:rsidR="008D395A" w:rsidRDefault="008D395A" w:rsidP="00DA6939">
            <w:pPr>
              <w:pStyle w:val="Overskrift1"/>
              <w:outlineLvl w:val="0"/>
            </w:pPr>
            <w:proofErr w:type="spellStart"/>
            <w:r>
              <w:t>Weihnachtswoche</w:t>
            </w:r>
            <w:proofErr w:type="spellEnd"/>
          </w:p>
          <w:p w14:paraId="6B629578" w14:textId="400D0C2A" w:rsidR="008D395A" w:rsidRDefault="008D395A" w:rsidP="00971CBD"/>
          <w:p w14:paraId="4F986C91" w14:textId="0A0C492D" w:rsidR="008D395A" w:rsidRDefault="008D395A" w:rsidP="00971CBD">
            <w:r>
              <w:t xml:space="preserve">Eleverne lærer </w:t>
            </w:r>
            <w:r w:rsidR="00544FE3">
              <w:t>ord og vendinger forbundet med jul, synge julesang og se tysk julefilm</w:t>
            </w:r>
          </w:p>
          <w:p w14:paraId="2A7A53FF" w14:textId="77777777" w:rsidR="00347931" w:rsidRDefault="00347931" w:rsidP="00971CBD"/>
          <w:p w14:paraId="2664003F" w14:textId="77777777" w:rsidR="00347931" w:rsidRDefault="00347931" w:rsidP="00971CBD"/>
          <w:p w14:paraId="35ED5F58" w14:textId="77777777" w:rsidR="00347931" w:rsidRDefault="00347931" w:rsidP="00971CBD"/>
          <w:p w14:paraId="6E022DD3" w14:textId="7DCF9758" w:rsidR="00347931" w:rsidRPr="00A11897" w:rsidRDefault="00347931" w:rsidP="00971CBD">
            <w:pPr>
              <w:rPr>
                <w:i/>
                <w:iCs/>
              </w:rPr>
            </w:pPr>
            <w:r>
              <w:t xml:space="preserve"> </w:t>
            </w:r>
          </w:p>
          <w:p w14:paraId="5C02E192" w14:textId="6E6F7E32" w:rsidR="00347931" w:rsidRDefault="00347931" w:rsidP="00971CBD"/>
        </w:tc>
        <w:tc>
          <w:tcPr>
            <w:tcW w:w="3210" w:type="dxa"/>
          </w:tcPr>
          <w:p w14:paraId="0CC6379C" w14:textId="77777777" w:rsidR="00544FE3" w:rsidRDefault="00544FE3" w:rsidP="00971CBD"/>
          <w:p w14:paraId="3898BF88" w14:textId="77777777" w:rsidR="00544FE3" w:rsidRDefault="00544FE3" w:rsidP="00971CBD"/>
          <w:p w14:paraId="18074927" w14:textId="635081D6" w:rsidR="00544FE3" w:rsidRDefault="00842216" w:rsidP="00842216">
            <w:pPr>
              <w:pStyle w:val="Listeafsnit"/>
              <w:numPr>
                <w:ilvl w:val="0"/>
                <w:numId w:val="3"/>
              </w:numPr>
            </w:pPr>
            <w:r>
              <w:t xml:space="preserve">Få </w:t>
            </w:r>
            <w:r w:rsidR="00544FE3">
              <w:t>viden om jul i Tyskland</w:t>
            </w:r>
          </w:p>
          <w:p w14:paraId="677797BB" w14:textId="77777777" w:rsidR="00544FE3" w:rsidRDefault="00544FE3" w:rsidP="00971CBD"/>
          <w:p w14:paraId="4A899036" w14:textId="56F88B5D" w:rsidR="00DC114A" w:rsidRPr="008D395A" w:rsidRDefault="008D395A" w:rsidP="00842216">
            <w:pPr>
              <w:pStyle w:val="Listeafsnit"/>
              <w:numPr>
                <w:ilvl w:val="0"/>
                <w:numId w:val="3"/>
              </w:numPr>
            </w:pPr>
            <w:r>
              <w:t>I</w:t>
            </w:r>
            <w:r w:rsidR="00006DB7" w:rsidRPr="008D395A">
              <w:t>ndgå i dialog i mindre grupper, om emnet jul og hvorfor vi fejer jul.</w:t>
            </w:r>
          </w:p>
          <w:p w14:paraId="1A6E4B0D" w14:textId="77777777" w:rsidR="00006DB7" w:rsidRPr="008D395A" w:rsidRDefault="00006DB7" w:rsidP="00971CBD"/>
          <w:p w14:paraId="1441E6A0" w14:textId="77777777" w:rsidR="00006DB7" w:rsidRDefault="00006DB7" w:rsidP="00971CBD"/>
          <w:p w14:paraId="3F3944BE" w14:textId="77777777" w:rsidR="00006DB7" w:rsidRPr="00DC114A" w:rsidRDefault="00006DB7" w:rsidP="00971CBD"/>
          <w:p w14:paraId="130F04D8" w14:textId="77777777" w:rsidR="00DC114A" w:rsidRPr="00F3168A" w:rsidRDefault="00DC114A" w:rsidP="00971CBD">
            <w:pPr>
              <w:rPr>
                <w:color w:val="00B0F0"/>
              </w:rPr>
            </w:pPr>
          </w:p>
        </w:tc>
      </w:tr>
      <w:tr w:rsidR="00012F08" w14:paraId="2BCD4015" w14:textId="77777777" w:rsidTr="00012F08">
        <w:trPr>
          <w:trHeight w:val="433"/>
        </w:trPr>
        <w:tc>
          <w:tcPr>
            <w:tcW w:w="3209" w:type="dxa"/>
          </w:tcPr>
          <w:p w14:paraId="125E9741" w14:textId="7D11081F" w:rsidR="00012F08" w:rsidRDefault="00012F08" w:rsidP="00971CBD">
            <w:r>
              <w:t>JULEFERIE</w:t>
            </w:r>
          </w:p>
        </w:tc>
        <w:tc>
          <w:tcPr>
            <w:tcW w:w="3209" w:type="dxa"/>
          </w:tcPr>
          <w:p w14:paraId="51DD56F4" w14:textId="77777777" w:rsidR="00012F08" w:rsidRDefault="00012F08" w:rsidP="00DD4A04">
            <w:pPr>
              <w:pStyle w:val="Overskrift1"/>
              <w:outlineLvl w:val="0"/>
            </w:pPr>
          </w:p>
        </w:tc>
        <w:tc>
          <w:tcPr>
            <w:tcW w:w="3210" w:type="dxa"/>
          </w:tcPr>
          <w:p w14:paraId="335DAD47" w14:textId="77777777" w:rsidR="00012F08" w:rsidRDefault="00012F08" w:rsidP="00971CBD">
            <w:pPr>
              <w:rPr>
                <w:color w:val="00B0F0"/>
              </w:rPr>
            </w:pPr>
          </w:p>
        </w:tc>
      </w:tr>
      <w:tr w:rsidR="007C4BB5" w14:paraId="3435D885" w14:textId="77777777" w:rsidTr="00971CBD">
        <w:tc>
          <w:tcPr>
            <w:tcW w:w="3209" w:type="dxa"/>
          </w:tcPr>
          <w:p w14:paraId="3327EE59" w14:textId="46052D65" w:rsidR="007C4BB5" w:rsidRDefault="007C4BB5" w:rsidP="00971CBD"/>
          <w:p w14:paraId="1DEF9072" w14:textId="77777777" w:rsidR="008B0809" w:rsidRDefault="008B0809" w:rsidP="00971CBD"/>
          <w:p w14:paraId="2C5150F3" w14:textId="7BE22BDE" w:rsidR="007C4BB5" w:rsidRDefault="00D90B04" w:rsidP="00971CBD">
            <w:r>
              <w:t xml:space="preserve">Uge </w:t>
            </w:r>
            <w:r w:rsidR="007C4BB5">
              <w:t>2-6</w:t>
            </w:r>
          </w:p>
          <w:p w14:paraId="469B35B2" w14:textId="77777777" w:rsidR="007C4BB5" w:rsidRDefault="007C4BB5" w:rsidP="00971CBD"/>
          <w:p w14:paraId="4B67C914" w14:textId="77777777" w:rsidR="007C4BB5" w:rsidRDefault="007C4BB5" w:rsidP="00971CBD"/>
        </w:tc>
        <w:tc>
          <w:tcPr>
            <w:tcW w:w="3209" w:type="dxa"/>
          </w:tcPr>
          <w:p w14:paraId="651BEE4E" w14:textId="23C5A551" w:rsidR="007C4BB5" w:rsidRDefault="002C1954" w:rsidP="00A3245C">
            <w:pPr>
              <w:pStyle w:val="Overskrift1"/>
              <w:outlineLvl w:val="0"/>
            </w:pPr>
            <w:proofErr w:type="spellStart"/>
            <w:r>
              <w:t>Wir</w:t>
            </w:r>
            <w:proofErr w:type="spellEnd"/>
            <w:r>
              <w:t xml:space="preserve"> sind </w:t>
            </w:r>
            <w:proofErr w:type="spellStart"/>
            <w:r>
              <w:t>helden</w:t>
            </w:r>
            <w:proofErr w:type="spellEnd"/>
          </w:p>
          <w:p w14:paraId="49A5491F" w14:textId="77777777" w:rsidR="0084320D" w:rsidRPr="0084320D" w:rsidRDefault="0084320D" w:rsidP="0084320D"/>
          <w:p w14:paraId="3A18DE10" w14:textId="7943B4C1" w:rsidR="00727043" w:rsidRDefault="002C1954" w:rsidP="00971CBD">
            <w:r>
              <w:t xml:space="preserve">Eleverne kan beskrive og fortælle </w:t>
            </w:r>
            <w:r w:rsidR="00E01063">
              <w:t xml:space="preserve">om helte og forstå tekster om helte. </w:t>
            </w:r>
          </w:p>
          <w:p w14:paraId="357A4EF8" w14:textId="30344780" w:rsidR="00E01063" w:rsidRDefault="00E01063" w:rsidP="00971CBD"/>
          <w:p w14:paraId="60A7D74F" w14:textId="06CDADDE" w:rsidR="00E01063" w:rsidRDefault="00E01063" w:rsidP="00971CBD">
            <w:r>
              <w:t>At de kan sammenligne tysk og danske helte.</w:t>
            </w:r>
          </w:p>
          <w:p w14:paraId="35CF964C" w14:textId="39AC5564" w:rsidR="00727043" w:rsidRDefault="00727043" w:rsidP="00971CBD"/>
          <w:p w14:paraId="2354AC74" w14:textId="5C56D7B9" w:rsidR="00E01063" w:rsidRDefault="00E01063" w:rsidP="00971CBD">
            <w:r>
              <w:t xml:space="preserve">Skrive enkelte sætninger om helte </w:t>
            </w:r>
          </w:p>
          <w:p w14:paraId="0A9ECB1F" w14:textId="08E321DB" w:rsidR="00E01063" w:rsidRDefault="00E01063" w:rsidP="00971CBD"/>
          <w:p w14:paraId="0C968DE0" w14:textId="65C369DA" w:rsidR="00E01063" w:rsidRDefault="00E01063" w:rsidP="00971CBD">
            <w:r>
              <w:t>Grammatik:</w:t>
            </w:r>
          </w:p>
          <w:p w14:paraId="14C0C9BB" w14:textId="4307D63D" w:rsidR="00E01063" w:rsidRDefault="00E01063" w:rsidP="00971CBD"/>
          <w:p w14:paraId="1EB2AAB1" w14:textId="22FD452B" w:rsidR="00E01063" w:rsidRDefault="00E01063" w:rsidP="00971CBD">
            <w:r>
              <w:t>Vi arbejder med tillægsord til at kunne beskrive deres helt</w:t>
            </w:r>
          </w:p>
          <w:p w14:paraId="38E787E6" w14:textId="77777777" w:rsidR="00E01063" w:rsidRDefault="00E01063" w:rsidP="000C4FA6">
            <w:pPr>
              <w:pStyle w:val="Overskrift1"/>
              <w:outlineLvl w:val="0"/>
            </w:pPr>
          </w:p>
          <w:p w14:paraId="58786CD5" w14:textId="77777777" w:rsidR="00E01063" w:rsidRDefault="00E01063" w:rsidP="000C4FA6">
            <w:pPr>
              <w:pStyle w:val="Overskrift1"/>
              <w:outlineLvl w:val="0"/>
            </w:pPr>
          </w:p>
          <w:p w14:paraId="40CFB295" w14:textId="1EF41EAB" w:rsidR="000C4FA6" w:rsidRPr="000C4FA6" w:rsidRDefault="000C4FA6" w:rsidP="000C4FA6"/>
        </w:tc>
        <w:tc>
          <w:tcPr>
            <w:tcW w:w="3210" w:type="dxa"/>
          </w:tcPr>
          <w:p w14:paraId="3159FED0" w14:textId="5C6C3972" w:rsidR="00727043" w:rsidRPr="000C4FA6" w:rsidRDefault="00727043" w:rsidP="00E22F7A">
            <w:pPr>
              <w:rPr>
                <w:color w:val="00B0F0"/>
              </w:rPr>
            </w:pPr>
          </w:p>
          <w:p w14:paraId="68A2D390" w14:textId="77777777" w:rsidR="00E22F7A" w:rsidRDefault="00E22F7A" w:rsidP="00E22F7A"/>
          <w:p w14:paraId="5EC6D622" w14:textId="77777777" w:rsidR="000C4FA6" w:rsidRDefault="00626E4B" w:rsidP="00842216">
            <w:pPr>
              <w:pStyle w:val="Listeafsnit"/>
              <w:numPr>
                <w:ilvl w:val="0"/>
                <w:numId w:val="4"/>
              </w:numPr>
            </w:pPr>
            <w:r>
              <w:t>Føre en lille samtale med hinanden, der tager udgangspunkt fra dialoger i bogen.</w:t>
            </w:r>
          </w:p>
          <w:p w14:paraId="7F6C823F" w14:textId="77777777" w:rsidR="00626E4B" w:rsidRDefault="00626E4B" w:rsidP="00E22F7A"/>
          <w:p w14:paraId="6DD8BB23" w14:textId="77777777" w:rsidR="00626E4B" w:rsidRDefault="00626E4B" w:rsidP="00E22F7A"/>
          <w:p w14:paraId="68FFB2F4" w14:textId="2A225450" w:rsidR="00626E4B" w:rsidRDefault="00E01063" w:rsidP="00E01063">
            <w:pPr>
              <w:pStyle w:val="Listeafsnit"/>
              <w:numPr>
                <w:ilvl w:val="0"/>
                <w:numId w:val="8"/>
              </w:numPr>
            </w:pPr>
            <w:r>
              <w:t>Præsentere en helt</w:t>
            </w:r>
          </w:p>
          <w:p w14:paraId="5CC3E1C0" w14:textId="77777777" w:rsidR="00626E4B" w:rsidRDefault="00626E4B" w:rsidP="00E22F7A"/>
          <w:p w14:paraId="7C99126C" w14:textId="77777777" w:rsidR="00626E4B" w:rsidRDefault="00626E4B" w:rsidP="00E22F7A"/>
          <w:p w14:paraId="1038D7D9" w14:textId="77777777" w:rsidR="00626E4B" w:rsidRDefault="00626E4B" w:rsidP="00E22F7A"/>
          <w:p w14:paraId="4B6E83AD" w14:textId="77777777" w:rsidR="00626E4B" w:rsidRDefault="00626E4B" w:rsidP="00E22F7A"/>
          <w:p w14:paraId="7B02C469" w14:textId="6FBD478B" w:rsidR="00626E4B" w:rsidRDefault="00626E4B" w:rsidP="00E22F7A"/>
        </w:tc>
      </w:tr>
      <w:tr w:rsidR="00104DC1" w14:paraId="0D5D34C2" w14:textId="77777777" w:rsidTr="00971CBD">
        <w:tc>
          <w:tcPr>
            <w:tcW w:w="3209" w:type="dxa"/>
          </w:tcPr>
          <w:p w14:paraId="70A40CCD" w14:textId="77777777" w:rsidR="00104DC1" w:rsidRDefault="00104DC1" w:rsidP="00971CBD">
            <w:r>
              <w:t>VINTERFERIE</w:t>
            </w:r>
          </w:p>
          <w:p w14:paraId="68C886ED" w14:textId="3A307923" w:rsidR="00012F08" w:rsidRDefault="00012F08" w:rsidP="00971CBD"/>
        </w:tc>
        <w:tc>
          <w:tcPr>
            <w:tcW w:w="3209" w:type="dxa"/>
          </w:tcPr>
          <w:p w14:paraId="6FED203D" w14:textId="77777777" w:rsidR="00104DC1" w:rsidRDefault="00104DC1" w:rsidP="00971CBD"/>
        </w:tc>
        <w:tc>
          <w:tcPr>
            <w:tcW w:w="3210" w:type="dxa"/>
          </w:tcPr>
          <w:p w14:paraId="76FAC4CF" w14:textId="77777777" w:rsidR="00104DC1" w:rsidRDefault="00104DC1" w:rsidP="00971CBD">
            <w:pPr>
              <w:rPr>
                <w:color w:val="00B0F0"/>
              </w:rPr>
            </w:pPr>
          </w:p>
        </w:tc>
      </w:tr>
      <w:tr w:rsidR="00A3245C" w14:paraId="39A45315" w14:textId="77777777" w:rsidTr="00971CBD">
        <w:tc>
          <w:tcPr>
            <w:tcW w:w="3209" w:type="dxa"/>
          </w:tcPr>
          <w:p w14:paraId="7C1A8D6F" w14:textId="57A87AA1" w:rsidR="00A3245C" w:rsidRDefault="00A3245C" w:rsidP="00971CBD">
            <w:r>
              <w:t>Uge 8 – 11</w:t>
            </w:r>
          </w:p>
          <w:p w14:paraId="22E7A49F" w14:textId="77777777" w:rsidR="00A3245C" w:rsidRDefault="00A3245C" w:rsidP="00971CBD"/>
          <w:p w14:paraId="2FAE52EA" w14:textId="77777777" w:rsidR="00A3245C" w:rsidRDefault="00A3245C" w:rsidP="00971CBD"/>
          <w:p w14:paraId="65FC5A0F" w14:textId="77777777" w:rsidR="00A3245C" w:rsidRDefault="00A3245C" w:rsidP="00971CBD"/>
          <w:p w14:paraId="3603DA5D" w14:textId="77777777" w:rsidR="00A3245C" w:rsidRDefault="00A3245C" w:rsidP="00971CBD"/>
          <w:p w14:paraId="54DBF8BA" w14:textId="77777777" w:rsidR="00A3245C" w:rsidRDefault="00A3245C" w:rsidP="00971CBD"/>
          <w:p w14:paraId="14B828F9" w14:textId="77777777" w:rsidR="00A3245C" w:rsidRDefault="00A3245C" w:rsidP="00971CBD"/>
          <w:p w14:paraId="7BDE96A1" w14:textId="77777777" w:rsidR="00A3245C" w:rsidRDefault="00A3245C" w:rsidP="00971CBD"/>
          <w:p w14:paraId="1D4B0310" w14:textId="78089239" w:rsidR="00A3245C" w:rsidRDefault="00A3245C" w:rsidP="00971CBD"/>
        </w:tc>
        <w:tc>
          <w:tcPr>
            <w:tcW w:w="3209" w:type="dxa"/>
          </w:tcPr>
          <w:p w14:paraId="133068E0" w14:textId="77777777" w:rsidR="00E01063" w:rsidRDefault="00E01063" w:rsidP="00626E4B"/>
          <w:p w14:paraId="41F1756F" w14:textId="1D6BCE69" w:rsidR="00E01063" w:rsidRDefault="00E01063" w:rsidP="00E01063">
            <w:pPr>
              <w:pStyle w:val="Overskrift1"/>
              <w:outlineLvl w:val="0"/>
            </w:pPr>
            <w:proofErr w:type="spellStart"/>
            <w:r>
              <w:t>Stadtbummel</w:t>
            </w:r>
            <w:proofErr w:type="spellEnd"/>
            <w:r>
              <w:t xml:space="preserve"> </w:t>
            </w:r>
          </w:p>
          <w:p w14:paraId="4BDA6504" w14:textId="77777777" w:rsidR="00E01063" w:rsidRDefault="00E01063" w:rsidP="00626E4B"/>
          <w:p w14:paraId="34EEE346" w14:textId="16F89F75" w:rsidR="00A3245C" w:rsidRDefault="00A3245C" w:rsidP="00971CBD"/>
          <w:p w14:paraId="2A5BA035" w14:textId="77777777" w:rsidR="00A3245C" w:rsidRDefault="00613938" w:rsidP="00A11897">
            <w:r w:rsidRPr="00613938">
              <w:t>Eleverne lærer ord og vendinger, som vi kan bruge, når vi skal på bytur – ord for mad, drikke, tøj og elektronik og vendinger, som kan bruges til at købe ind og bestille noget at spise og drikke på en café.</w:t>
            </w:r>
          </w:p>
          <w:p w14:paraId="4D69798E" w14:textId="77777777" w:rsidR="00613938" w:rsidRDefault="00613938" w:rsidP="00A11897"/>
          <w:p w14:paraId="76F269B8" w14:textId="77777777" w:rsidR="00613938" w:rsidRDefault="00613938" w:rsidP="00A11897"/>
          <w:p w14:paraId="09A354EA" w14:textId="77777777" w:rsidR="00613938" w:rsidRDefault="00613938" w:rsidP="00613938">
            <w:r>
              <w:t xml:space="preserve">Grammatik: </w:t>
            </w:r>
          </w:p>
          <w:p w14:paraId="0B1CDF5E" w14:textId="31D0E39E" w:rsidR="00613938" w:rsidRDefault="00613938" w:rsidP="00613938"/>
          <w:p w14:paraId="35B8E450" w14:textId="73B98401" w:rsidR="00613938" w:rsidRDefault="00613938" w:rsidP="00613938">
            <w:pPr>
              <w:pStyle w:val="Listeafsnit"/>
              <w:numPr>
                <w:ilvl w:val="0"/>
                <w:numId w:val="4"/>
              </w:numPr>
            </w:pPr>
            <w:r>
              <w:t xml:space="preserve">Sætning analyse </w:t>
            </w:r>
          </w:p>
          <w:p w14:paraId="2F09FFF8" w14:textId="2DAD8C42" w:rsidR="00613938" w:rsidRDefault="00613938" w:rsidP="00613938"/>
          <w:p w14:paraId="2ECF4299" w14:textId="7C18A836" w:rsidR="00613938" w:rsidRDefault="00613938" w:rsidP="00613938">
            <w:pPr>
              <w:pStyle w:val="Listeafsnit"/>
              <w:numPr>
                <w:ilvl w:val="0"/>
                <w:numId w:val="4"/>
              </w:numPr>
            </w:pPr>
            <w:r w:rsidRPr="00613938">
              <w:t xml:space="preserve">nominativ/akkusativ </w:t>
            </w:r>
          </w:p>
          <w:p w14:paraId="58FA2716" w14:textId="0FBA606B" w:rsidR="00613938" w:rsidRDefault="00613938" w:rsidP="00613938"/>
          <w:p w14:paraId="576C9934" w14:textId="77D1197E" w:rsidR="00613938" w:rsidRDefault="00613938" w:rsidP="00A11897">
            <w:pPr>
              <w:pStyle w:val="Listeafsnit"/>
              <w:numPr>
                <w:ilvl w:val="0"/>
                <w:numId w:val="4"/>
              </w:numPr>
            </w:pPr>
            <w:r w:rsidRPr="00613938">
              <w:t>gentagelse af „</w:t>
            </w:r>
            <w:proofErr w:type="spellStart"/>
            <w:r w:rsidRPr="00613938">
              <w:t>sein</w:t>
            </w:r>
            <w:proofErr w:type="spellEnd"/>
            <w:r w:rsidRPr="00613938">
              <w:t>“</w:t>
            </w:r>
          </w:p>
          <w:p w14:paraId="61C14784" w14:textId="71B21215" w:rsidR="00613938" w:rsidRDefault="00613938" w:rsidP="00A11897"/>
        </w:tc>
        <w:tc>
          <w:tcPr>
            <w:tcW w:w="3210" w:type="dxa"/>
          </w:tcPr>
          <w:p w14:paraId="2419F849" w14:textId="77777777" w:rsidR="00A3245C" w:rsidRDefault="00A3245C" w:rsidP="00971CBD">
            <w:pPr>
              <w:rPr>
                <w:color w:val="00B0F0"/>
              </w:rPr>
            </w:pPr>
          </w:p>
          <w:p w14:paraId="24544552" w14:textId="77777777" w:rsidR="00626E4B" w:rsidRPr="00626E4B" w:rsidRDefault="00626E4B" w:rsidP="006F08B8"/>
          <w:p w14:paraId="535C8DE2" w14:textId="7641A016" w:rsidR="00613938" w:rsidRDefault="00613938" w:rsidP="00613938">
            <w:pPr>
              <w:pStyle w:val="Listeafsnit"/>
              <w:numPr>
                <w:ilvl w:val="0"/>
                <w:numId w:val="4"/>
              </w:numPr>
            </w:pPr>
            <w:r>
              <w:t xml:space="preserve">kunne forstå og gætte ord for mad, drikke, tøj og elektronik </w:t>
            </w:r>
          </w:p>
          <w:p w14:paraId="528B01D2" w14:textId="77777777" w:rsidR="00613938" w:rsidRDefault="00613938" w:rsidP="00ED663B"/>
          <w:p w14:paraId="39D1B858" w14:textId="04737401" w:rsidR="00613938" w:rsidRDefault="00613938" w:rsidP="00613938">
            <w:pPr>
              <w:pStyle w:val="Listeafsnit"/>
              <w:numPr>
                <w:ilvl w:val="0"/>
                <w:numId w:val="4"/>
              </w:numPr>
            </w:pPr>
            <w:r>
              <w:t>kunne fremføre en kort dialog på café e.l.</w:t>
            </w:r>
          </w:p>
          <w:p w14:paraId="46CCE2B0" w14:textId="77777777" w:rsidR="00613938" w:rsidRDefault="00613938" w:rsidP="00ED663B"/>
          <w:p w14:paraId="3D21423E" w14:textId="76EB3813" w:rsidR="00613938" w:rsidRDefault="00613938" w:rsidP="00613938">
            <w:pPr>
              <w:pStyle w:val="Listeafsnit"/>
              <w:numPr>
                <w:ilvl w:val="0"/>
                <w:numId w:val="4"/>
              </w:numPr>
            </w:pPr>
            <w:r>
              <w:t xml:space="preserve">fordybe basal grammatisk viden  </w:t>
            </w:r>
          </w:p>
          <w:p w14:paraId="3FF7293A" w14:textId="77777777" w:rsidR="00613938" w:rsidRDefault="00613938" w:rsidP="00613938">
            <w:pPr>
              <w:pStyle w:val="Listeafsnit"/>
            </w:pPr>
          </w:p>
          <w:p w14:paraId="4EE17077" w14:textId="1AD21F8F" w:rsidR="00626E4B" w:rsidRPr="00613938" w:rsidRDefault="00613938" w:rsidP="00613938">
            <w:pPr>
              <w:pStyle w:val="Listeafsnit"/>
              <w:numPr>
                <w:ilvl w:val="0"/>
                <w:numId w:val="4"/>
              </w:numPr>
              <w:rPr>
                <w:color w:val="00B0F0"/>
              </w:rPr>
            </w:pPr>
            <w:r>
              <w:t>udvide/træne ordforrådet</w:t>
            </w:r>
          </w:p>
        </w:tc>
      </w:tr>
      <w:tr w:rsidR="00A3245C" w14:paraId="764DF61C" w14:textId="77777777" w:rsidTr="00971CBD">
        <w:tc>
          <w:tcPr>
            <w:tcW w:w="3209" w:type="dxa"/>
          </w:tcPr>
          <w:p w14:paraId="0A677131" w14:textId="1519670B" w:rsidR="00A3245C" w:rsidRDefault="00A3245C" w:rsidP="00971CBD">
            <w:r>
              <w:t>Uge 12 -14</w:t>
            </w:r>
          </w:p>
        </w:tc>
        <w:tc>
          <w:tcPr>
            <w:tcW w:w="3209" w:type="dxa"/>
          </w:tcPr>
          <w:p w14:paraId="675467B2" w14:textId="6860E6DE" w:rsidR="00710C67" w:rsidRDefault="002B2532" w:rsidP="00A3245C">
            <w:pPr>
              <w:pStyle w:val="Overskrift1"/>
              <w:outlineLvl w:val="0"/>
            </w:pPr>
            <w:proofErr w:type="spellStart"/>
            <w:r>
              <w:t>Freunde</w:t>
            </w:r>
            <w:proofErr w:type="spellEnd"/>
            <w:r>
              <w:t xml:space="preserve"> </w:t>
            </w:r>
            <w:proofErr w:type="spellStart"/>
            <w:r>
              <w:t>für´s</w:t>
            </w:r>
            <w:proofErr w:type="spellEnd"/>
            <w:r>
              <w:t xml:space="preserve"> Leben</w:t>
            </w:r>
          </w:p>
          <w:p w14:paraId="263BF4A6" w14:textId="77777777" w:rsidR="00710C67" w:rsidRDefault="00710C67" w:rsidP="00710C67"/>
          <w:p w14:paraId="71DAAD79" w14:textId="7257D75D" w:rsidR="00A3245C" w:rsidRDefault="002B2532" w:rsidP="00A3245C">
            <w:r w:rsidRPr="002B2532">
              <w:t>Eleven kan forstå en sang om venskab.</w:t>
            </w:r>
            <w:r>
              <w:t xml:space="preserve"> </w:t>
            </w:r>
            <w:r w:rsidRPr="002B2532">
              <w:t>Eleven kan forstå tekst og film om venskab ved at arbejde med billeder, tekst, spørgsmål og tableauer.</w:t>
            </w:r>
          </w:p>
          <w:p w14:paraId="7CDC3F68" w14:textId="77777777" w:rsidR="00A3245C" w:rsidRDefault="00A3245C" w:rsidP="00A3245C"/>
          <w:p w14:paraId="3D6E2863" w14:textId="6D3DF491" w:rsidR="00A3245C" w:rsidRPr="00A3245C" w:rsidRDefault="00A3245C" w:rsidP="00A3245C"/>
        </w:tc>
        <w:tc>
          <w:tcPr>
            <w:tcW w:w="3210" w:type="dxa"/>
          </w:tcPr>
          <w:p w14:paraId="6E0440B4" w14:textId="03D4047F" w:rsidR="008F32A5" w:rsidRDefault="008F32A5" w:rsidP="008E6743">
            <w:pPr>
              <w:rPr>
                <w:color w:val="00B0F0"/>
              </w:rPr>
            </w:pPr>
          </w:p>
          <w:p w14:paraId="45183025" w14:textId="30279762" w:rsidR="004221C8" w:rsidRPr="002B2532" w:rsidRDefault="002B2532" w:rsidP="002B2532">
            <w:pPr>
              <w:pStyle w:val="Listeafsnit"/>
              <w:numPr>
                <w:ilvl w:val="0"/>
                <w:numId w:val="9"/>
              </w:numPr>
            </w:pPr>
            <w:r w:rsidRPr="002B2532">
              <w:t>Kunne ord og vendinger om venskab</w:t>
            </w:r>
          </w:p>
          <w:p w14:paraId="79E760FE" w14:textId="3C80DAAC" w:rsidR="002B2532" w:rsidRPr="002B2532" w:rsidRDefault="002B2532" w:rsidP="008E6743"/>
          <w:p w14:paraId="3651CFA0" w14:textId="1E54F8FC" w:rsidR="002B2532" w:rsidRPr="002B2532" w:rsidRDefault="002B2532" w:rsidP="002B2532">
            <w:pPr>
              <w:pStyle w:val="Listeafsnit"/>
              <w:numPr>
                <w:ilvl w:val="0"/>
                <w:numId w:val="9"/>
              </w:numPr>
            </w:pPr>
            <w:r w:rsidRPr="002B2532">
              <w:t>Forstå tekster om venskab</w:t>
            </w:r>
          </w:p>
          <w:p w14:paraId="3CE0AFEB" w14:textId="12C99215" w:rsidR="002B2532" w:rsidRPr="002B2532" w:rsidRDefault="002B2532" w:rsidP="008E6743"/>
          <w:p w14:paraId="59F5DC96" w14:textId="71CC5958" w:rsidR="002B2532" w:rsidRPr="002B2532" w:rsidRDefault="002B2532" w:rsidP="002B2532">
            <w:pPr>
              <w:pStyle w:val="Listeafsnit"/>
              <w:numPr>
                <w:ilvl w:val="0"/>
                <w:numId w:val="9"/>
              </w:numPr>
            </w:pPr>
            <w:r w:rsidRPr="002B2532">
              <w:t>Beskrive billeder</w:t>
            </w:r>
          </w:p>
          <w:p w14:paraId="478C6E05" w14:textId="716582C4" w:rsidR="002B2532" w:rsidRPr="002B2532" w:rsidRDefault="002B2532" w:rsidP="008E6743"/>
          <w:p w14:paraId="5E5687F2" w14:textId="036278E1" w:rsidR="002B2532" w:rsidRPr="002B2532" w:rsidRDefault="002B2532" w:rsidP="002B2532">
            <w:pPr>
              <w:pStyle w:val="Listeafsnit"/>
              <w:numPr>
                <w:ilvl w:val="0"/>
                <w:numId w:val="9"/>
              </w:numPr>
            </w:pPr>
            <w:r w:rsidRPr="002B2532">
              <w:t>Fortælle om en god ven både mundtlig og skriftligt</w:t>
            </w:r>
          </w:p>
          <w:p w14:paraId="461031A9" w14:textId="7194A17E" w:rsidR="008E6743" w:rsidRDefault="008E6743" w:rsidP="00971CBD">
            <w:pPr>
              <w:rPr>
                <w:color w:val="00B0F0"/>
              </w:rPr>
            </w:pPr>
          </w:p>
        </w:tc>
      </w:tr>
      <w:tr w:rsidR="00104DC1" w14:paraId="193F7F9A" w14:textId="77777777" w:rsidTr="00971CBD">
        <w:tc>
          <w:tcPr>
            <w:tcW w:w="3209" w:type="dxa"/>
          </w:tcPr>
          <w:p w14:paraId="6E1CC9F0" w14:textId="4B9E1169" w:rsidR="00104DC1" w:rsidRDefault="00104DC1" w:rsidP="00971CBD">
            <w:r>
              <w:t>PÅSKEFERIE</w:t>
            </w:r>
          </w:p>
        </w:tc>
        <w:tc>
          <w:tcPr>
            <w:tcW w:w="3209" w:type="dxa"/>
          </w:tcPr>
          <w:p w14:paraId="617BDC8B" w14:textId="77777777" w:rsidR="00104DC1" w:rsidRDefault="00104DC1" w:rsidP="00A3245C">
            <w:pPr>
              <w:pStyle w:val="Overskrift1"/>
              <w:outlineLvl w:val="0"/>
            </w:pPr>
          </w:p>
        </w:tc>
        <w:tc>
          <w:tcPr>
            <w:tcW w:w="3210" w:type="dxa"/>
          </w:tcPr>
          <w:p w14:paraId="67C8B11C" w14:textId="77777777" w:rsidR="00104DC1" w:rsidRDefault="00104DC1" w:rsidP="00971CBD">
            <w:pPr>
              <w:rPr>
                <w:color w:val="00B0F0"/>
              </w:rPr>
            </w:pPr>
          </w:p>
        </w:tc>
      </w:tr>
      <w:tr w:rsidR="002330BB" w14:paraId="2E6FE91A" w14:textId="77777777" w:rsidTr="00971CBD">
        <w:tc>
          <w:tcPr>
            <w:tcW w:w="3209" w:type="dxa"/>
          </w:tcPr>
          <w:p w14:paraId="6DA4B1EA" w14:textId="52E0944D" w:rsidR="002330BB" w:rsidRDefault="002330BB" w:rsidP="00971CBD">
            <w:r>
              <w:lastRenderedPageBreak/>
              <w:t xml:space="preserve">Uge 16 - </w:t>
            </w:r>
            <w:r w:rsidR="00091594">
              <w:t>22</w:t>
            </w:r>
          </w:p>
        </w:tc>
        <w:tc>
          <w:tcPr>
            <w:tcW w:w="3209" w:type="dxa"/>
          </w:tcPr>
          <w:p w14:paraId="4848A96E" w14:textId="1FFE7CF7" w:rsidR="002D1A39" w:rsidRPr="00ED663B" w:rsidRDefault="009D4E2D" w:rsidP="006916CE">
            <w:pPr>
              <w:pStyle w:val="Overskrift1"/>
              <w:outlineLvl w:val="0"/>
            </w:pPr>
            <w:proofErr w:type="spellStart"/>
            <w:r w:rsidRPr="00ED663B">
              <w:t>Eine</w:t>
            </w:r>
            <w:proofErr w:type="spellEnd"/>
            <w:r w:rsidRPr="00ED663B">
              <w:t xml:space="preserve"> </w:t>
            </w:r>
            <w:proofErr w:type="spellStart"/>
            <w:r w:rsidRPr="00ED663B">
              <w:t>Stadt</w:t>
            </w:r>
            <w:proofErr w:type="spellEnd"/>
            <w:r w:rsidRPr="00ED663B">
              <w:t xml:space="preserve"> in Deutschland</w:t>
            </w:r>
          </w:p>
          <w:p w14:paraId="705061AA" w14:textId="10E12B70" w:rsidR="002D1A39" w:rsidRPr="00ED663B" w:rsidRDefault="002D1A39" w:rsidP="002330BB"/>
          <w:p w14:paraId="4B85C16A" w14:textId="780B77A1" w:rsidR="006A71A7" w:rsidRDefault="006A71A7" w:rsidP="002330BB">
            <w:r w:rsidRPr="006A71A7">
              <w:t>Eleverne opnår viden om l</w:t>
            </w:r>
            <w:r>
              <w:t xml:space="preserve">evevilkår i </w:t>
            </w:r>
            <w:proofErr w:type="spellStart"/>
            <w:r>
              <w:t>tyskland</w:t>
            </w:r>
            <w:proofErr w:type="spellEnd"/>
          </w:p>
          <w:p w14:paraId="6AF962BB" w14:textId="7C4D9AE3" w:rsidR="006A71A7" w:rsidRDefault="006A71A7" w:rsidP="002330BB"/>
          <w:p w14:paraId="483BF984" w14:textId="1E962256" w:rsidR="006A71A7" w:rsidRPr="006A71A7" w:rsidRDefault="006A71A7" w:rsidP="002330BB">
            <w:r>
              <w:t>Eleverne skal sammenligne den tyske kultur med egen kulter</w:t>
            </w:r>
          </w:p>
          <w:p w14:paraId="41A3AC23" w14:textId="77777777" w:rsidR="006A71A7" w:rsidRPr="006A71A7" w:rsidRDefault="006A71A7" w:rsidP="002330BB"/>
          <w:p w14:paraId="33AF1189" w14:textId="77777777" w:rsidR="006916CE" w:rsidRDefault="006916CE" w:rsidP="002330BB"/>
          <w:p w14:paraId="6C27B9CD" w14:textId="5D036BA3" w:rsidR="006916CE" w:rsidRDefault="006916CE" w:rsidP="002330BB">
            <w:r w:rsidRPr="006916CE">
              <w:t xml:space="preserve"> Grammatik: </w:t>
            </w:r>
          </w:p>
          <w:p w14:paraId="433B8252" w14:textId="77777777" w:rsidR="006916CE" w:rsidRDefault="006916CE" w:rsidP="002330BB"/>
          <w:p w14:paraId="3A2F996D" w14:textId="2AA85456" w:rsidR="006916CE" w:rsidRDefault="006916CE" w:rsidP="006916CE">
            <w:pPr>
              <w:pStyle w:val="Listeafsnit"/>
              <w:numPr>
                <w:ilvl w:val="0"/>
                <w:numId w:val="6"/>
              </w:numPr>
            </w:pPr>
            <w:r w:rsidRPr="006916CE">
              <w:t xml:space="preserve">sætningsanalyse </w:t>
            </w:r>
          </w:p>
          <w:p w14:paraId="408216D7" w14:textId="77777777" w:rsidR="006916CE" w:rsidRDefault="006916CE" w:rsidP="002330BB"/>
          <w:p w14:paraId="595CBE8F" w14:textId="1BFD5AE0" w:rsidR="006916CE" w:rsidRDefault="006916CE" w:rsidP="006916CE">
            <w:pPr>
              <w:pStyle w:val="Listeafsnit"/>
              <w:numPr>
                <w:ilvl w:val="0"/>
                <w:numId w:val="6"/>
              </w:numPr>
            </w:pPr>
            <w:r w:rsidRPr="006916CE">
              <w:t xml:space="preserve">nominativ/akkusativ </w:t>
            </w:r>
          </w:p>
          <w:p w14:paraId="730EDB3B" w14:textId="77777777" w:rsidR="006916CE" w:rsidRDefault="006916CE" w:rsidP="002330BB"/>
          <w:p w14:paraId="23FED68A" w14:textId="12C02CEF" w:rsidR="00E01063" w:rsidRDefault="006916CE" w:rsidP="006916CE">
            <w:pPr>
              <w:pStyle w:val="Listeafsnit"/>
              <w:numPr>
                <w:ilvl w:val="0"/>
                <w:numId w:val="6"/>
              </w:numPr>
            </w:pPr>
            <w:r w:rsidRPr="006916CE">
              <w:t>gentagelse af „</w:t>
            </w:r>
            <w:proofErr w:type="spellStart"/>
            <w:r w:rsidRPr="006916CE">
              <w:t>sein</w:t>
            </w:r>
            <w:proofErr w:type="spellEnd"/>
            <w:r w:rsidRPr="006916CE">
              <w:t>“</w:t>
            </w:r>
          </w:p>
          <w:p w14:paraId="624A5B96" w14:textId="1432CA69" w:rsidR="002330BB" w:rsidRPr="002330BB" w:rsidRDefault="002330BB" w:rsidP="002B2532"/>
        </w:tc>
        <w:tc>
          <w:tcPr>
            <w:tcW w:w="3210" w:type="dxa"/>
          </w:tcPr>
          <w:p w14:paraId="64CCA0CC" w14:textId="77777777" w:rsidR="002330BB" w:rsidRDefault="002330BB" w:rsidP="00971CBD">
            <w:pPr>
              <w:rPr>
                <w:color w:val="00B0F0"/>
              </w:rPr>
            </w:pPr>
          </w:p>
          <w:p w14:paraId="120BB100" w14:textId="767673DB" w:rsidR="006916CE" w:rsidRDefault="006916CE" w:rsidP="007002E4"/>
          <w:p w14:paraId="083482D5" w14:textId="64D0EB58" w:rsidR="006916CE" w:rsidRDefault="006A71A7" w:rsidP="006A71A7">
            <w:pPr>
              <w:pStyle w:val="Listeafsnit"/>
              <w:numPr>
                <w:ilvl w:val="0"/>
                <w:numId w:val="8"/>
              </w:numPr>
            </w:pPr>
            <w:r>
              <w:t xml:space="preserve">Får viden om tysktalende landes geografi </w:t>
            </w:r>
          </w:p>
          <w:p w14:paraId="3DE16DC1" w14:textId="0C3C5657" w:rsidR="006A71A7" w:rsidRDefault="006A71A7" w:rsidP="007002E4"/>
          <w:p w14:paraId="01C8F730" w14:textId="553C7655" w:rsidR="006A71A7" w:rsidRDefault="006A71A7" w:rsidP="006A71A7">
            <w:pPr>
              <w:pStyle w:val="Listeafsnit"/>
              <w:numPr>
                <w:ilvl w:val="0"/>
                <w:numId w:val="8"/>
              </w:numPr>
            </w:pPr>
            <w:r>
              <w:t xml:space="preserve">Får viden om levevilkår i tysktalende lande </w:t>
            </w:r>
          </w:p>
          <w:p w14:paraId="0B9486B4" w14:textId="77777777" w:rsidR="006A71A7" w:rsidRDefault="006A71A7" w:rsidP="007002E4"/>
          <w:p w14:paraId="5851BCB0" w14:textId="41286118" w:rsidR="007002E4" w:rsidRDefault="006916CE" w:rsidP="006A71A7">
            <w:pPr>
              <w:pStyle w:val="Listeafsnit"/>
              <w:numPr>
                <w:ilvl w:val="0"/>
                <w:numId w:val="8"/>
              </w:numPr>
            </w:pPr>
            <w:r w:rsidRPr="006916CE">
              <w:t xml:space="preserve">kunne fremføre en kort dialog </w:t>
            </w:r>
          </w:p>
          <w:p w14:paraId="62396D93" w14:textId="1E950062" w:rsidR="006A71A7" w:rsidRPr="006916CE" w:rsidRDefault="006A71A7" w:rsidP="006A71A7">
            <w:pPr>
              <w:pStyle w:val="Listeafsnit"/>
              <w:numPr>
                <w:ilvl w:val="0"/>
                <w:numId w:val="8"/>
              </w:numPr>
            </w:pPr>
            <w:r>
              <w:t>Om forskelle på levevilkår i Danmark og Tyskland</w:t>
            </w:r>
          </w:p>
          <w:p w14:paraId="3E1191E0" w14:textId="77777777" w:rsidR="00D46B93" w:rsidRPr="006916CE" w:rsidRDefault="00D46B93" w:rsidP="007002E4"/>
          <w:p w14:paraId="3D15F3FC" w14:textId="77777777" w:rsidR="00D46B93" w:rsidRDefault="00D46B93" w:rsidP="00D46B93"/>
          <w:p w14:paraId="719DF087" w14:textId="72AD3E48" w:rsidR="006916CE" w:rsidRDefault="006916CE" w:rsidP="006A71A7">
            <w:pPr>
              <w:pStyle w:val="Listeafsnit"/>
              <w:numPr>
                <w:ilvl w:val="0"/>
                <w:numId w:val="8"/>
              </w:numPr>
            </w:pPr>
            <w:r w:rsidRPr="006916CE">
              <w:t xml:space="preserve">fordybe basal grammatisk viden  </w:t>
            </w:r>
          </w:p>
          <w:p w14:paraId="40228F6A" w14:textId="77777777" w:rsidR="006916CE" w:rsidRDefault="006916CE" w:rsidP="00D46B93"/>
          <w:p w14:paraId="59A873D0" w14:textId="19C1D086" w:rsidR="006916CE" w:rsidRPr="006916CE" w:rsidRDefault="006916CE" w:rsidP="006A71A7">
            <w:pPr>
              <w:pStyle w:val="Listeafsnit"/>
              <w:numPr>
                <w:ilvl w:val="0"/>
                <w:numId w:val="8"/>
              </w:numPr>
            </w:pPr>
            <w:r w:rsidRPr="006916CE">
              <w:t>udvide/træne ordforrådet</w:t>
            </w:r>
          </w:p>
        </w:tc>
      </w:tr>
      <w:tr w:rsidR="00DD4A04" w14:paraId="48890836" w14:textId="77777777" w:rsidTr="00971CBD">
        <w:tc>
          <w:tcPr>
            <w:tcW w:w="3209" w:type="dxa"/>
          </w:tcPr>
          <w:p w14:paraId="2425C79D" w14:textId="77777777" w:rsidR="00DD4A04" w:rsidRDefault="00DD4A04" w:rsidP="00971CBD">
            <w:r>
              <w:t>Uge 23-26</w:t>
            </w:r>
          </w:p>
          <w:p w14:paraId="18D2893C" w14:textId="77777777" w:rsidR="00DD4A04" w:rsidRDefault="00DD4A04" w:rsidP="00971CBD"/>
          <w:p w14:paraId="50C7A989" w14:textId="77777777" w:rsidR="00DD4A04" w:rsidRDefault="00DD4A04" w:rsidP="00971CBD"/>
          <w:p w14:paraId="58C562BA" w14:textId="77777777" w:rsidR="00DD4A04" w:rsidRDefault="00DD4A04" w:rsidP="00971CBD"/>
          <w:p w14:paraId="10EDBB15" w14:textId="77777777" w:rsidR="00DD4A04" w:rsidRDefault="00DD4A04" w:rsidP="00971CBD"/>
          <w:p w14:paraId="20433D01" w14:textId="77777777" w:rsidR="00DD4A04" w:rsidRDefault="00DD4A04" w:rsidP="00971CBD"/>
          <w:p w14:paraId="54FB4B98" w14:textId="77777777" w:rsidR="00DD4A04" w:rsidRDefault="00DD4A04" w:rsidP="00971CBD"/>
          <w:p w14:paraId="00E38506" w14:textId="4E8810DA" w:rsidR="00DD4A04" w:rsidRDefault="00DD4A04" w:rsidP="00971CBD"/>
        </w:tc>
        <w:tc>
          <w:tcPr>
            <w:tcW w:w="3209" w:type="dxa"/>
          </w:tcPr>
          <w:p w14:paraId="17114E3E" w14:textId="18331152" w:rsidR="00DD4A04" w:rsidRDefault="008F4E93" w:rsidP="006916CE">
            <w:pPr>
              <w:pStyle w:val="Overskrift1"/>
              <w:outlineLvl w:val="0"/>
            </w:pPr>
            <w:proofErr w:type="spellStart"/>
            <w:r>
              <w:t>Fussball</w:t>
            </w:r>
            <w:r w:rsidR="006A71A7">
              <w:t>und</w:t>
            </w:r>
            <w:proofErr w:type="spellEnd"/>
            <w:r w:rsidR="006A71A7">
              <w:t xml:space="preserve"> </w:t>
            </w:r>
            <w:proofErr w:type="spellStart"/>
            <w:proofErr w:type="gramStart"/>
            <w:r w:rsidR="006A71A7">
              <w:t>Handball</w:t>
            </w:r>
            <w:proofErr w:type="spellEnd"/>
            <w:r w:rsidR="006A71A7">
              <w:t xml:space="preserve"> </w:t>
            </w:r>
            <w:r>
              <w:t xml:space="preserve"> </w:t>
            </w:r>
            <w:proofErr w:type="spellStart"/>
            <w:r>
              <w:t>macht</w:t>
            </w:r>
            <w:proofErr w:type="spellEnd"/>
            <w:proofErr w:type="gramEnd"/>
            <w:r>
              <w:t xml:space="preserve"> </w:t>
            </w:r>
            <w:proofErr w:type="spellStart"/>
            <w:r>
              <w:t>spass</w:t>
            </w:r>
            <w:proofErr w:type="spellEnd"/>
          </w:p>
          <w:p w14:paraId="0BC852E3" w14:textId="1F208829" w:rsidR="006916CE" w:rsidRDefault="006916CE" w:rsidP="006916CE"/>
          <w:p w14:paraId="5C1B8B84" w14:textId="1C4FFFEA" w:rsidR="006916CE" w:rsidRDefault="006916CE" w:rsidP="006916CE">
            <w:r w:rsidRPr="006916CE">
              <w:t xml:space="preserve">Eleverne lærer at fortælle om tyske </w:t>
            </w:r>
            <w:r w:rsidR="008F4E93">
              <w:t>fodboldhold</w:t>
            </w:r>
            <w:r w:rsidR="006A71A7">
              <w:t xml:space="preserve"> og Håndboldhold</w:t>
            </w:r>
            <w:r w:rsidR="008F4E93">
              <w:t xml:space="preserve">. De skal både mundtligt og skriftlig fortælle om deres </w:t>
            </w:r>
            <w:r w:rsidR="00ED663B">
              <w:t>egen idol</w:t>
            </w:r>
            <w:r w:rsidR="008F4E93">
              <w:t xml:space="preserve"> </w:t>
            </w:r>
          </w:p>
          <w:p w14:paraId="2C6B3374" w14:textId="77777777" w:rsidR="006916CE" w:rsidRDefault="006916CE" w:rsidP="006916CE"/>
          <w:p w14:paraId="00131347" w14:textId="77777777" w:rsidR="006916CE" w:rsidRPr="00B4703C" w:rsidRDefault="006916CE" w:rsidP="006916CE">
            <w:r w:rsidRPr="006916CE">
              <w:t xml:space="preserve"> </w:t>
            </w:r>
            <w:r w:rsidRPr="00B4703C">
              <w:t>Grammatik:</w:t>
            </w:r>
          </w:p>
          <w:p w14:paraId="380EAF47" w14:textId="77777777" w:rsidR="00ED663B" w:rsidRDefault="006916CE" w:rsidP="006916CE">
            <w:r w:rsidRPr="008F4E93">
              <w:t xml:space="preserve"> </w:t>
            </w:r>
          </w:p>
          <w:p w14:paraId="3E14617D" w14:textId="609B6F2A" w:rsidR="006916CE" w:rsidRPr="008F4E93" w:rsidRDefault="00ED663B" w:rsidP="006916CE">
            <w:r>
              <w:t>G</w:t>
            </w:r>
            <w:r w:rsidR="006916CE" w:rsidRPr="008F4E93">
              <w:t xml:space="preserve">entagelse </w:t>
            </w:r>
            <w:r w:rsidR="008F4E93" w:rsidRPr="008F4E93">
              <w:t>og repetition af g</w:t>
            </w:r>
            <w:r w:rsidR="008F4E93">
              <w:t xml:space="preserve">rammatik generelt </w:t>
            </w:r>
          </w:p>
          <w:p w14:paraId="788C3EC2" w14:textId="2260BB39" w:rsidR="00DD4A04" w:rsidRPr="008F4E93" w:rsidRDefault="00DD4A04" w:rsidP="00DD4A04"/>
          <w:p w14:paraId="3A76CF7B" w14:textId="1DFB06F4" w:rsidR="0053653F" w:rsidRDefault="0053653F" w:rsidP="008F4E93">
            <w:pPr>
              <w:pStyle w:val="Overskrift1"/>
              <w:outlineLvl w:val="0"/>
            </w:pPr>
            <w:r w:rsidRPr="0053653F">
              <w:t xml:space="preserve"> </w:t>
            </w:r>
          </w:p>
          <w:p w14:paraId="0BE004C1" w14:textId="2C23183C" w:rsidR="0053653F" w:rsidRDefault="0053653F" w:rsidP="0053653F"/>
          <w:p w14:paraId="74F87758" w14:textId="243CC2D2" w:rsidR="0053653F" w:rsidRDefault="0053653F" w:rsidP="0053653F"/>
          <w:p w14:paraId="65A4945E" w14:textId="77777777" w:rsidR="0053653F" w:rsidRDefault="0053653F" w:rsidP="0053653F"/>
          <w:p w14:paraId="2A5D88F0" w14:textId="615B2CBD" w:rsidR="0053653F" w:rsidRDefault="0053653F" w:rsidP="0053653F"/>
          <w:p w14:paraId="01D0286E" w14:textId="77777777" w:rsidR="0053653F" w:rsidRPr="0053653F" w:rsidRDefault="0053653F" w:rsidP="0053653F"/>
          <w:p w14:paraId="3372DE5E" w14:textId="0668AB9C" w:rsidR="00E22F7A" w:rsidRPr="00DD4A04" w:rsidRDefault="00E22F7A" w:rsidP="00DD4A04"/>
        </w:tc>
        <w:tc>
          <w:tcPr>
            <w:tcW w:w="3210" w:type="dxa"/>
          </w:tcPr>
          <w:p w14:paraId="056F0810" w14:textId="77777777" w:rsidR="00DD4A04" w:rsidRDefault="00DD4A04" w:rsidP="00971CBD">
            <w:pPr>
              <w:rPr>
                <w:color w:val="00B0F0"/>
              </w:rPr>
            </w:pPr>
          </w:p>
          <w:p w14:paraId="38839E17" w14:textId="46E84FA7" w:rsidR="003107C0" w:rsidRPr="006916CE" w:rsidRDefault="003107C0" w:rsidP="003107C0">
            <w:pPr>
              <w:rPr>
                <w:color w:val="00B0F0"/>
              </w:rPr>
            </w:pPr>
          </w:p>
          <w:p w14:paraId="696FBA7D" w14:textId="77777777" w:rsidR="0053653F" w:rsidRDefault="0053653F" w:rsidP="003107C0">
            <w:r w:rsidRPr="0053653F">
              <w:t xml:space="preserve">• fordybe basal grammatisk viden  </w:t>
            </w:r>
          </w:p>
          <w:p w14:paraId="35FF9724" w14:textId="77777777" w:rsidR="0053653F" w:rsidRDefault="0053653F" w:rsidP="003107C0"/>
          <w:p w14:paraId="644D3F26" w14:textId="77777777" w:rsidR="0053653F" w:rsidRDefault="0053653F" w:rsidP="003107C0">
            <w:r w:rsidRPr="0053653F">
              <w:t>• udvide/træne ordforrådet</w:t>
            </w:r>
          </w:p>
          <w:p w14:paraId="7D7C2147" w14:textId="77777777" w:rsidR="0053653F" w:rsidRDefault="0053653F" w:rsidP="003107C0"/>
          <w:p w14:paraId="3F91B685" w14:textId="77777777" w:rsidR="0053653F" w:rsidRDefault="0053653F" w:rsidP="003107C0">
            <w:r w:rsidRPr="0053653F">
              <w:t xml:space="preserve"> • kunne forstå hovedindholdet af en tekst ud fra overskrift og billeder. </w:t>
            </w:r>
          </w:p>
          <w:p w14:paraId="1743E2CE" w14:textId="77777777" w:rsidR="0053653F" w:rsidRDefault="0053653F" w:rsidP="003107C0"/>
          <w:p w14:paraId="4F737B75" w14:textId="704C43EF" w:rsidR="003107C0" w:rsidRDefault="0053653F" w:rsidP="003107C0">
            <w:r w:rsidRPr="0053653F">
              <w:t>• kunne bruge spørgeord</w:t>
            </w:r>
            <w:r w:rsidR="008F4E93">
              <w:t xml:space="preserve"> </w:t>
            </w:r>
          </w:p>
          <w:p w14:paraId="33C5CAF9" w14:textId="77777777" w:rsidR="003107C0" w:rsidRDefault="003107C0" w:rsidP="003107C0"/>
          <w:p w14:paraId="4FD01EBB" w14:textId="77777777" w:rsidR="0053653F" w:rsidRDefault="0053653F" w:rsidP="003107C0"/>
          <w:p w14:paraId="3D96C3FF" w14:textId="77777777" w:rsidR="0053653F" w:rsidRDefault="0053653F" w:rsidP="003107C0"/>
          <w:p w14:paraId="386A7918" w14:textId="77777777" w:rsidR="0053653F" w:rsidRDefault="0053653F" w:rsidP="003107C0"/>
          <w:p w14:paraId="0F90E3A4" w14:textId="77777777" w:rsidR="0053653F" w:rsidRDefault="0053653F" w:rsidP="003107C0"/>
          <w:p w14:paraId="0E90E459" w14:textId="77777777" w:rsidR="0053653F" w:rsidRDefault="0053653F" w:rsidP="003107C0"/>
          <w:p w14:paraId="5330F557" w14:textId="77777777" w:rsidR="0053653F" w:rsidRDefault="0053653F" w:rsidP="003107C0"/>
          <w:p w14:paraId="58C995EA" w14:textId="4A0ABF51" w:rsidR="0053653F" w:rsidRDefault="0053653F" w:rsidP="003107C0"/>
        </w:tc>
      </w:tr>
    </w:tbl>
    <w:p w14:paraId="7F38996E" w14:textId="62269E88" w:rsidR="003107C0" w:rsidRPr="00ED663B" w:rsidRDefault="00D17448" w:rsidP="00971CBD">
      <w:pPr>
        <w:rPr>
          <w:b/>
          <w:bCs/>
          <w:i/>
          <w:iCs/>
        </w:rPr>
      </w:pPr>
      <w:r w:rsidRPr="00ED663B">
        <w:rPr>
          <w:b/>
          <w:bCs/>
          <w:i/>
          <w:iCs/>
        </w:rPr>
        <w:t>Der tages forbehold for ændringer</w:t>
      </w:r>
    </w:p>
    <w:sectPr w:rsidR="003107C0" w:rsidRPr="00ED663B">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CC41" w14:textId="77777777" w:rsidR="00DD64B9" w:rsidRDefault="00DD64B9" w:rsidP="0006598E">
      <w:pPr>
        <w:spacing w:after="0" w:line="240" w:lineRule="auto"/>
      </w:pPr>
      <w:r>
        <w:separator/>
      </w:r>
    </w:p>
  </w:endnote>
  <w:endnote w:type="continuationSeparator" w:id="0">
    <w:p w14:paraId="30E14A38" w14:textId="77777777" w:rsidR="00DD64B9" w:rsidRDefault="00DD64B9" w:rsidP="0006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3F51" w14:textId="77777777" w:rsidR="00DD64B9" w:rsidRDefault="00DD64B9" w:rsidP="0006598E">
      <w:pPr>
        <w:spacing w:after="0" w:line="240" w:lineRule="auto"/>
      </w:pPr>
      <w:r>
        <w:separator/>
      </w:r>
    </w:p>
  </w:footnote>
  <w:footnote w:type="continuationSeparator" w:id="0">
    <w:p w14:paraId="48EFBDDA" w14:textId="77777777" w:rsidR="00DD64B9" w:rsidRDefault="00DD64B9" w:rsidP="0006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2EDB" w14:textId="64CA9F4D" w:rsidR="00732E69" w:rsidRDefault="00732E69">
    <w:pPr>
      <w:pStyle w:val="Sidehoved"/>
    </w:pPr>
  </w:p>
  <w:p w14:paraId="4C4E36D9" w14:textId="77777777" w:rsidR="00732E69" w:rsidRDefault="00732E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86A"/>
    <w:multiLevelType w:val="hybridMultilevel"/>
    <w:tmpl w:val="76D0A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490FB7"/>
    <w:multiLevelType w:val="hybridMultilevel"/>
    <w:tmpl w:val="43240964"/>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0A6A68"/>
    <w:multiLevelType w:val="hybridMultilevel"/>
    <w:tmpl w:val="97D449F6"/>
    <w:lvl w:ilvl="0" w:tplc="450AE8A6">
      <w:start w:val="1"/>
      <w:numFmt w:val="bullet"/>
      <w:lvlText w:val=""/>
      <w:lvlJc w:val="left"/>
      <w:pPr>
        <w:ind w:left="720" w:hanging="360"/>
      </w:pPr>
      <w:rPr>
        <w:rFonts w:ascii="Symbol" w:hAnsi="Symbol" w:cs="Symbol" w:hint="default"/>
        <w:color w:val="auto"/>
      </w:rPr>
    </w:lvl>
    <w:lvl w:ilvl="1" w:tplc="A790DFB2">
      <w:numFmt w:val="bullet"/>
      <w:lvlText w:val="•"/>
      <w:lvlJc w:val="left"/>
      <w:pPr>
        <w:ind w:left="2380" w:hanging="130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F121CB"/>
    <w:multiLevelType w:val="hybridMultilevel"/>
    <w:tmpl w:val="5F76972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311D60"/>
    <w:multiLevelType w:val="hybridMultilevel"/>
    <w:tmpl w:val="6954562E"/>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FB14AD"/>
    <w:multiLevelType w:val="hybridMultilevel"/>
    <w:tmpl w:val="3368A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1930604"/>
    <w:multiLevelType w:val="hybridMultilevel"/>
    <w:tmpl w:val="DACEA4A8"/>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8D249F"/>
    <w:multiLevelType w:val="hybridMultilevel"/>
    <w:tmpl w:val="4522A55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EC3782F"/>
    <w:multiLevelType w:val="hybridMultilevel"/>
    <w:tmpl w:val="DB5E3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9B"/>
    <w:rsid w:val="00006DB7"/>
    <w:rsid w:val="00012F08"/>
    <w:rsid w:val="000468AC"/>
    <w:rsid w:val="00064514"/>
    <w:rsid w:val="0006598E"/>
    <w:rsid w:val="00091594"/>
    <w:rsid w:val="000A4F12"/>
    <w:rsid w:val="000C4FA6"/>
    <w:rsid w:val="00104DC1"/>
    <w:rsid w:val="00175B2A"/>
    <w:rsid w:val="002330BB"/>
    <w:rsid w:val="002B2532"/>
    <w:rsid w:val="002C1954"/>
    <w:rsid w:val="002D1A39"/>
    <w:rsid w:val="003107C0"/>
    <w:rsid w:val="00323726"/>
    <w:rsid w:val="00347931"/>
    <w:rsid w:val="003E0602"/>
    <w:rsid w:val="003E3EBB"/>
    <w:rsid w:val="004221C8"/>
    <w:rsid w:val="004817D7"/>
    <w:rsid w:val="004A21CD"/>
    <w:rsid w:val="004A5C7D"/>
    <w:rsid w:val="004F3620"/>
    <w:rsid w:val="00525D8A"/>
    <w:rsid w:val="0053653F"/>
    <w:rsid w:val="00544FE3"/>
    <w:rsid w:val="005939B4"/>
    <w:rsid w:val="005B2707"/>
    <w:rsid w:val="00613938"/>
    <w:rsid w:val="006142E4"/>
    <w:rsid w:val="00626E4B"/>
    <w:rsid w:val="00664B02"/>
    <w:rsid w:val="006916CE"/>
    <w:rsid w:val="006A71A7"/>
    <w:rsid w:val="006C66E8"/>
    <w:rsid w:val="006F08B8"/>
    <w:rsid w:val="006F309E"/>
    <w:rsid w:val="007002E4"/>
    <w:rsid w:val="00710C67"/>
    <w:rsid w:val="00727043"/>
    <w:rsid w:val="00730FF9"/>
    <w:rsid w:val="00732E69"/>
    <w:rsid w:val="00794EE6"/>
    <w:rsid w:val="007A73A3"/>
    <w:rsid w:val="007C4BB5"/>
    <w:rsid w:val="0080439E"/>
    <w:rsid w:val="00832C11"/>
    <w:rsid w:val="00842216"/>
    <w:rsid w:val="0084320D"/>
    <w:rsid w:val="008605E5"/>
    <w:rsid w:val="00872DCB"/>
    <w:rsid w:val="0089020A"/>
    <w:rsid w:val="008B0809"/>
    <w:rsid w:val="008C5C80"/>
    <w:rsid w:val="008D395A"/>
    <w:rsid w:val="008E4238"/>
    <w:rsid w:val="008E6743"/>
    <w:rsid w:val="008F32A5"/>
    <w:rsid w:val="008F4E93"/>
    <w:rsid w:val="00950A5E"/>
    <w:rsid w:val="00971CBD"/>
    <w:rsid w:val="009D4E2D"/>
    <w:rsid w:val="009E11F6"/>
    <w:rsid w:val="009F060F"/>
    <w:rsid w:val="00A11897"/>
    <w:rsid w:val="00A3245C"/>
    <w:rsid w:val="00AB09DF"/>
    <w:rsid w:val="00AF0AE9"/>
    <w:rsid w:val="00AF571A"/>
    <w:rsid w:val="00B4703C"/>
    <w:rsid w:val="00B53189"/>
    <w:rsid w:val="00BB3076"/>
    <w:rsid w:val="00C1158D"/>
    <w:rsid w:val="00C11D4D"/>
    <w:rsid w:val="00C3232C"/>
    <w:rsid w:val="00C64571"/>
    <w:rsid w:val="00D17448"/>
    <w:rsid w:val="00D46B93"/>
    <w:rsid w:val="00D52017"/>
    <w:rsid w:val="00D90B04"/>
    <w:rsid w:val="00DA6939"/>
    <w:rsid w:val="00DC09D9"/>
    <w:rsid w:val="00DC114A"/>
    <w:rsid w:val="00DD4A04"/>
    <w:rsid w:val="00DD64B9"/>
    <w:rsid w:val="00E01063"/>
    <w:rsid w:val="00E22F7A"/>
    <w:rsid w:val="00E50CD9"/>
    <w:rsid w:val="00E54B9B"/>
    <w:rsid w:val="00ED663B"/>
    <w:rsid w:val="00F3168A"/>
    <w:rsid w:val="00F51687"/>
    <w:rsid w:val="00F563CF"/>
    <w:rsid w:val="00FC5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63EC1"/>
  <w15:chartTrackingRefBased/>
  <w15:docId w15:val="{786C3EA1-81E0-4240-BD37-06CE837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2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5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3245C"/>
    <w:rPr>
      <w:rFonts w:asciiTheme="majorHAnsi" w:eastAsiaTheme="majorEastAsia" w:hAnsiTheme="majorHAnsi" w:cstheme="majorBidi"/>
      <w:color w:val="2F5496" w:themeColor="accent1" w:themeShade="BF"/>
      <w:sz w:val="32"/>
      <w:szCs w:val="32"/>
    </w:rPr>
  </w:style>
  <w:style w:type="paragraph" w:styleId="Markeringsbobletekst">
    <w:name w:val="Balloon Text"/>
    <w:basedOn w:val="Normal"/>
    <w:link w:val="MarkeringsbobletekstTegn"/>
    <w:uiPriority w:val="99"/>
    <w:semiHidden/>
    <w:unhideWhenUsed/>
    <w:rsid w:val="00710C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0C67"/>
    <w:rPr>
      <w:rFonts w:ascii="Segoe UI" w:hAnsi="Segoe UI" w:cs="Segoe UI"/>
      <w:sz w:val="18"/>
      <w:szCs w:val="18"/>
    </w:rPr>
  </w:style>
  <w:style w:type="paragraph" w:styleId="Sidehoved">
    <w:name w:val="header"/>
    <w:basedOn w:val="Normal"/>
    <w:link w:val="SidehovedTegn"/>
    <w:uiPriority w:val="99"/>
    <w:unhideWhenUsed/>
    <w:rsid w:val="000659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598E"/>
  </w:style>
  <w:style w:type="paragraph" w:styleId="Sidefod">
    <w:name w:val="footer"/>
    <w:basedOn w:val="Normal"/>
    <w:link w:val="SidefodTegn"/>
    <w:uiPriority w:val="99"/>
    <w:unhideWhenUsed/>
    <w:rsid w:val="000659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598E"/>
  </w:style>
  <w:style w:type="paragraph" w:styleId="Listeafsnit">
    <w:name w:val="List Paragraph"/>
    <w:basedOn w:val="Normal"/>
    <w:uiPriority w:val="34"/>
    <w:qFormat/>
    <w:rsid w:val="008E4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553</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Klausen</dc:creator>
  <cp:keywords/>
  <dc:description/>
  <cp:lastModifiedBy>Lone Klausen</cp:lastModifiedBy>
  <cp:revision>3</cp:revision>
  <cp:lastPrinted>2019-10-23T04:38:00Z</cp:lastPrinted>
  <dcterms:created xsi:type="dcterms:W3CDTF">2021-08-26T07:11:00Z</dcterms:created>
  <dcterms:modified xsi:type="dcterms:W3CDTF">2021-08-26T07:32:00Z</dcterms:modified>
</cp:coreProperties>
</file>